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一、非教育医卫类(271人)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1.报考州直单位岗位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166人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黄莹瑛、石登施、赵征远、包海龙、陈亚红、江驰、熊吕婷、甘婧怡、杨胜滨、王思婕、王祎、贾林峰、舒孝政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陈亚芊、李丹、龚瑞林、郑丽娟、周丽蓉、吴东洵、尹之岚、向祉佳、扶芳、杨凡(1992.11,州档案保护服务中心)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吴志富、彭椿雁、王碧娟、晏雪梅、樊肖洁、向玲、米兰、张立东、龙建阳、陈宣伊、李涛、余烨、石祥、张芳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楚晶晶、陈青峰、向岚馨、田果、李卓芳、滕瑶、张籍元、肖银润、李芬、石艳兰、王建霞、田雨苏、王璐、龙炎杏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王子叶、潘绒、郜华磊、李慧业、马龙、杨丹、刘白云、陈吉杨、袁淑琴、向爽、张洁、陈艳、杨河、刘云刚、杨庆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田齐月、夏楚才、李萍、张雅、梁斐斐、吴俊龙、黄旭锋、陈帆、张爱群、杨凡(1988.01,州金融信息监测服务中心)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姚孟齐、周其钲、吴建、陈虹霖、周思呈、曾叔兵、杨睿哲、唐晗、喻正佳、吴黎明、尹炫、张民辉、欧鹏辉、张延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王彬铭、莫登辉、向栩晖、严浩志、廖敦霞、解炆、王贺、郭政伟、刘佳丽、沈蕾、陈思佩、戴晓琴、张又文、汤雨嘉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李芳、戴卉馨、曾涛、彭紫薇、李廉升、郭堂军、田雪、姚超越、田梦赟、滕莎、覃小芬、杨丽、黄悦欣、王文滨、吴情美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田金萍、王玉贤、彭歆宸、彭诗雨、龙梅珠、李金倩、彭金花、谭玲莉、刘叶、秦磊、谷武军、石雕娇、龙娅妮、颜梦雪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曾秋铃、曾仿月、邢方圆、陈天姣、宋佳琪、吴艳珍、张不凡、唐一、田秘、范怡鸣、刘童、杨舒、向华武、田竞妍、齐菲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时梦瑶、杨惠、向小娟、魏斯华、谭丽、张倩、彭一帆、周彦成、向敏、马琦、沅子闳、向苗、龙慧、魏兴、唐金玲、何蓉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向文燕、王诗敏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2.报考凤凰县岗位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3人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邓联凯、谌志远、李欢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3.报考龙山县岗位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14人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彭小童、何颖、范贤坤、罗娟、叶婧、方乾妞、田艳丽、江澜、李京怡、宁芷仪、王泽霖、张炜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苏海通、欧婷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4.报考泸溪县岗位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86人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徐阁、黄柏荣、向世林、尹华日、赵爱国、彭超、雷国平、吴锦尧、吴坷、彭小语、龙婧、马兴凤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向明耕、向周、廖艳、杨富森、杨晶、童德、王红艳、向洪玉、李双、李睿涵、聂擎东、张楠、张靖锋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钟璞玉、李咪乐、刘宇辉、熊浩勇、陈世镡、何立、沈梦君、严勇泉、李文、辛抄檞、穆标、王化海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张淑云、许朝旭、刘益铭、江琳、余漫、向国露、宋兴诚、徐志伟、张桦、麻青福、左爽、胡涛、陈明扬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颜锐、杨倬、唐涵、秧军、谭佳杨、杨诚、李克竞、向骁、杨继、徐海文、李祥、向建、李汇东、谭方灵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王勤文、尹城、石文超、田帅、杨泽宇、姚明、袁奇文、田世茜、向潇、赵振宇、唐云波、张乐、梅彬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向健铭、梁驿尘、龚泽凤、龙克非、杨郭、程朴、李玉玺、田地、王奕杰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5.报考永顺县岗位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2 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向晓君、王元丰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二、教育类(112人)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1.报考保靖县岗位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9人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向丽、杨琳琳、孙倩、李芳、龙秋平、向针、石婉萍、杨雪艳、徐慧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2.报考凤凰县岗位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罗慧芝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报考花垣县岗位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80人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麻冬菊、尚雯鹃、彭娅、张冰冰、吴小玲、龙刚韵、袁理、田灿、田刚、姚璐、石涯、杨杨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lastRenderedPageBreak/>
        <w:t>谢根涛、李晶、王洁、罗云梦、严慧灵、胡轶群、龙小慧、龚倩、张梅霞、寻健科、田敏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张晓宇、杨媛、龙元慧、孙静、张清照、贾志文、戴雪原、向媛、谢美君、邱荻、龙星羽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刘秋芳、田欣、吴天乐、程晓雪、姜燕妮、王丹、向代青、吴晋琦、杨昌萍、吴昌群、彭波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章嘉、张汉军、廖仕锦、张晓帅、吴鹏、姚刚、邢潇潇、向娜、赵旋、李志全、田慧生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刘小娜、何超、向微、高梦娇、李琼瑶、龚冰洁、肖衍、韩羽、王慧兰、张诗悦、谭良俊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田薇、向新月、瞿千山、马萌、谢楚缘、李诗、刘丽莹、兰芳、杨军、黄晶、彭清清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向慧蓉、杨如玉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4.报考龙山县岗位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4人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刘杰、杜寒芹、石建平、贾珍梅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5.报考永顺县岗位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18人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彭兴旺、贾青青、田风菊、秧文婷、马晓月、唐庆炫、田伟男、刘波、袁芳、覃芳、谭英、全庭玉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杨林、彭运、孟业、宋新贵、丁文成、丁云斌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三、医卫类(64人)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1.报考凤凰县岗位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4人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童亚萍、田圃、周繁欢、郑杨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2.报考龙山县岗位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10人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向倩、龙建、戴金、滕召洁、罗渊、杨雲、张世锦、王亚君、李丽、张红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3.报考永顺县岗位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50人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王琰、付朝旭、朱俊燕、董书勤、杨雄美、张亲、彭方梅、龙新文、张寻、王娇、麻健梅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姚慧敏、王秀菊、龙莹、翁志强、向加加、石蕾、王潇、张美玲、陈昱晗、向覃辉、曹毅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罗振刚、周文清、彭柄熔、李成培、田甜、覃骁潇、龙佳、吴艳芝、匡玉凤、张和平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t>谭微、向淑娟、瞿慧敏、彭二维、陈玉、李永乐、龙俣霖、杨慧媛、周盼、胡荻、谢雨阳</w:t>
      </w:r>
    </w:p>
    <w:p w:rsidR="00BC0BDC" w:rsidRDefault="00BC0BDC" w:rsidP="00BC0BDC">
      <w:pPr>
        <w:pStyle w:val="a5"/>
        <w:rPr>
          <w:sz w:val="18"/>
          <w:szCs w:val="18"/>
        </w:rPr>
      </w:pPr>
      <w:r>
        <w:rPr>
          <w:sz w:val="18"/>
          <w:szCs w:val="18"/>
        </w:rPr>
        <w:lastRenderedPageBreak/>
        <w:t>覃川、兰洁、段雨桐、田芳萌、粟修明、陈世元、陈爽洁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0BDC"/>
    <w:rsid w:val="00323B43"/>
    <w:rsid w:val="003D37D8"/>
    <w:rsid w:val="004358AB"/>
    <w:rsid w:val="0064020C"/>
    <w:rsid w:val="006F3974"/>
    <w:rsid w:val="008811B0"/>
    <w:rsid w:val="008B7726"/>
    <w:rsid w:val="00B600C9"/>
    <w:rsid w:val="00B952C0"/>
    <w:rsid w:val="00BC0BD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C0B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2021-07-21T10:37:00Z</dcterms:created>
  <dcterms:modified xsi:type="dcterms:W3CDTF">2021-07-21T10:37:00Z</dcterms:modified>
</cp:coreProperties>
</file>