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>
      <w:pPr>
        <w:spacing w:line="520" w:lineRule="exact"/>
        <w:jc w:val="left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报考诚信承诺书</w:t>
      </w: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本人自愿参加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桦南县引进急需紧缺高学历人才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选聘考试，我已仔细阅读《2021年黑龙江省桦南县引进急需紧缺高学历专业人才公告》，清楚并了解其内容，现承诺如下：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1.本人报名材料真实有效，符合本人实际情况，符合《2021年黑龙江省桦南县引进急需紧缺高学历专业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人才公告》及岗位要求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2.本人承诺报名填报信息及提交材料真实准确，如虚假填报信息或提交虚假材料一经查实，愿接受组织处理；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3.本人认真对待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桦南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县引进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急需紧缺高学历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专业技术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人才选聘的每一个环节，知晓“最低服务年限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事企联聘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岗位最低服务期限3年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，试用期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6个月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”“拟聘用人选自愿放弃的，须在公示期间内提出”等规定，公示期后，不再继续参加其他事业编制、公务员考录等考试。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若本人有违反报考诚信承诺的行为，愿意接受组织将失信行为记入个人诚信档案。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日期：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  月   日</w:t>
      </w:r>
    </w:p>
    <w:p>
      <w:bookmarkStart w:id="0" w:name="_GoBack"/>
      <w:bookmarkEnd w:id="0"/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4F"/>
    <w:rsid w:val="00141AF4"/>
    <w:rsid w:val="00146709"/>
    <w:rsid w:val="00260146"/>
    <w:rsid w:val="002838A7"/>
    <w:rsid w:val="002F0183"/>
    <w:rsid w:val="00400FD3"/>
    <w:rsid w:val="0049291C"/>
    <w:rsid w:val="0057144F"/>
    <w:rsid w:val="00681DBE"/>
    <w:rsid w:val="00752EEF"/>
    <w:rsid w:val="00A50A6A"/>
    <w:rsid w:val="00DE457B"/>
    <w:rsid w:val="00E47AB3"/>
    <w:rsid w:val="00EB721A"/>
    <w:rsid w:val="00F85E27"/>
    <w:rsid w:val="12D12BE6"/>
    <w:rsid w:val="16EB6A7B"/>
    <w:rsid w:val="1B7140BB"/>
    <w:rsid w:val="458C6574"/>
    <w:rsid w:val="47D85834"/>
    <w:rsid w:val="64B3302B"/>
    <w:rsid w:val="76D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ascii="Times New Roman" w:hAnsi="Times New Roman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406</Characters>
  <Lines>3</Lines>
  <Paragraphs>1</Paragraphs>
  <TotalTime>0</TotalTime>
  <ScaleCrop>false</ScaleCrop>
  <LinksUpToDate>false</LinksUpToDate>
  <CharactersWithSpaces>476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2020-03-12T05:43:00Z</dcterms:created>
  <dc:creator>zzzz</dc:creator>
  <cp:lastModifiedBy>zzb</cp:lastModifiedBy>
  <cp:lastPrinted>2021-03-03T08:23:00Z</cp:lastPrinted>
  <dcterms:modified xsi:type="dcterms:W3CDTF">2021-06-04T06:27:53Z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B69BD30BCD404A73BC76BAC5CE9E095C</vt:lpwstr>
  </property>
</Properties>
</file>