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="3559" w:tblpY="1434"/>
        <w:tblOverlap w:val="never"/>
        <w:tblW w:w="4722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3"/>
        <w:gridCol w:w="897"/>
        <w:gridCol w:w="613"/>
        <w:gridCol w:w="1779"/>
        <w:gridCol w:w="118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left"/>
              <w:rPr>
                <w:rFonts w:hint="eastAsia" w:ascii="仿宋" w:hAnsi="仿宋" w:eastAsia="仿宋" w:cs="仿宋"/>
                <w:b/>
                <w:bCs w:val="0"/>
                <w:color w:val="auto"/>
                <w:kern w:val="0"/>
                <w:sz w:val="72"/>
                <w:szCs w:val="72"/>
              </w:rPr>
            </w:pPr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0"/>
                <w:sz w:val="72"/>
                <w:szCs w:val="72"/>
              </w:rPr>
              <w:t>市就业服务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 w:val="0"/>
                <w:color w:val="auto"/>
                <w:kern w:val="0"/>
                <w:sz w:val="72"/>
                <w:szCs w:val="72"/>
              </w:rPr>
              <w:t>中心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Calibri" w:hAnsi="Calibri" w:eastAsia="宋体" w:cs="Calibri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笔试成绩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陈晨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5"/>
                <w:color w:val="auto"/>
                <w:lang w:val="en-US" w:eastAsia="zh-CN" w:bidi="ar"/>
              </w:rPr>
              <w:t>女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210410010213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76.64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徐鑫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5"/>
                <w:color w:val="auto"/>
                <w:lang w:val="en-US" w:eastAsia="zh-CN" w:bidi="ar"/>
              </w:rPr>
              <w:t>男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74.98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张先睿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5"/>
                <w:color w:val="auto"/>
                <w:lang w:val="en-US" w:eastAsia="zh-CN" w:bidi="ar"/>
              </w:rPr>
              <w:t>男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74.52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刘璞玉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5"/>
                <w:color w:val="auto"/>
                <w:lang w:val="en-US" w:eastAsia="zh-CN" w:bidi="ar"/>
              </w:rPr>
              <w:t>女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73.05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5"/>
                <w:color w:val="auto"/>
                <w:lang w:val="en-US" w:eastAsia="zh-CN" w:bidi="ar"/>
              </w:rPr>
              <w:t>女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210410010318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73.05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于胜男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5"/>
                <w:color w:val="auto"/>
                <w:lang w:val="en-US" w:eastAsia="zh-CN" w:bidi="ar"/>
              </w:rPr>
              <w:t>女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72.74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张竞文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5"/>
                <w:color w:val="auto"/>
                <w:lang w:val="en-US" w:eastAsia="zh-CN" w:bidi="ar"/>
              </w:rPr>
              <w:t>女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72.51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王新新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5"/>
                <w:color w:val="auto"/>
                <w:lang w:val="en-US" w:eastAsia="zh-CN" w:bidi="ar"/>
              </w:rPr>
              <w:t>女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72.16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高丽娟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5"/>
                <w:color w:val="auto"/>
                <w:lang w:val="en-US" w:eastAsia="zh-CN" w:bidi="ar"/>
              </w:rPr>
              <w:t>女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210410010224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71.43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王启玮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5"/>
                <w:color w:val="auto"/>
                <w:lang w:val="en-US" w:eastAsia="zh-CN" w:bidi="ar"/>
              </w:rPr>
              <w:t>男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71.35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高鲭雯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5"/>
                <w:color w:val="auto"/>
                <w:lang w:val="en-US" w:eastAsia="zh-CN" w:bidi="ar"/>
              </w:rPr>
              <w:t>女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71.04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牟常榕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5"/>
                <w:color w:val="auto"/>
                <w:lang w:val="en-US" w:eastAsia="zh-CN" w:bidi="ar"/>
              </w:rPr>
              <w:t>男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210410010423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70.85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赵欣然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5"/>
                <w:color w:val="auto"/>
                <w:lang w:val="en-US" w:eastAsia="zh-CN" w:bidi="ar"/>
              </w:rPr>
              <w:t>女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210410010424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70.81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杜晨浩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5"/>
                <w:color w:val="auto"/>
                <w:lang w:val="en-US" w:eastAsia="zh-CN" w:bidi="ar"/>
              </w:rPr>
              <w:t>男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210410010319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70.35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姬昱成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5"/>
                <w:color w:val="auto"/>
                <w:lang w:val="en-US" w:eastAsia="zh-CN" w:bidi="ar"/>
              </w:rPr>
              <w:t>男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210410010502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69.73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5"/>
                <w:color w:val="auto"/>
                <w:lang w:val="en-US" w:eastAsia="zh-CN" w:bidi="ar"/>
              </w:rPr>
              <w:t>女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69.46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孙磊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5"/>
                <w:color w:val="auto"/>
                <w:lang w:val="en-US" w:eastAsia="zh-CN" w:bidi="ar"/>
              </w:rPr>
              <w:t>男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210410010226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69.07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王胜会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5"/>
                <w:color w:val="auto"/>
                <w:lang w:val="en-US" w:eastAsia="zh-CN" w:bidi="ar"/>
              </w:rPr>
              <w:t>女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210410010508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68.65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陈妍冰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5"/>
                <w:color w:val="auto"/>
                <w:lang w:val="en-US" w:eastAsia="zh-CN" w:bidi="ar"/>
              </w:rPr>
              <w:t>女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210410010228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67.68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陈婷婷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5"/>
                <w:color w:val="auto"/>
                <w:lang w:val="en-US" w:eastAsia="zh-CN" w:bidi="ar"/>
              </w:rPr>
              <w:t>女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67.57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5"/>
                <w:color w:val="auto"/>
                <w:lang w:val="en-US" w:eastAsia="zh-CN" w:bidi="ar"/>
              </w:rPr>
              <w:t>男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66.64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郭静静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5"/>
                <w:color w:val="auto"/>
                <w:lang w:val="en-US" w:eastAsia="zh-CN" w:bidi="ar"/>
              </w:rPr>
              <w:t>女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66.33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王赛儿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5"/>
                <w:color w:val="auto"/>
                <w:lang w:val="en-US" w:eastAsia="zh-CN" w:bidi="ar"/>
              </w:rPr>
              <w:t>女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65.87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郭立立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5"/>
                <w:color w:val="auto"/>
                <w:lang w:val="en-US" w:eastAsia="zh-CN" w:bidi="ar"/>
              </w:rPr>
              <w:t>女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65.87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刘昌龙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5"/>
                <w:color w:val="auto"/>
                <w:lang w:val="en-US" w:eastAsia="zh-CN" w:bidi="ar"/>
              </w:rPr>
              <w:t>男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65.52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5"/>
                <w:color w:val="auto"/>
                <w:lang w:val="en-US" w:eastAsia="zh-CN" w:bidi="ar"/>
              </w:rPr>
              <w:t>女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64.48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胡晓博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5"/>
                <w:color w:val="auto"/>
                <w:lang w:val="en-US" w:eastAsia="zh-CN" w:bidi="ar"/>
              </w:rPr>
              <w:t>女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210410010419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64.40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庄新颖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5"/>
                <w:color w:val="auto"/>
                <w:lang w:val="en-US" w:eastAsia="zh-CN" w:bidi="ar"/>
              </w:rPr>
              <w:t>女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210410010218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63.63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陈芝旭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5"/>
                <w:color w:val="auto"/>
                <w:lang w:val="en-US" w:eastAsia="zh-CN" w:bidi="ar"/>
              </w:rPr>
              <w:t>女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210410010210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63.63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王梦鸽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5"/>
                <w:color w:val="auto"/>
                <w:lang w:val="en-US" w:eastAsia="zh-CN" w:bidi="ar"/>
              </w:rPr>
              <w:t>女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210410010217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62.66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赵泓阳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5"/>
                <w:color w:val="auto"/>
                <w:lang w:val="en-US" w:eastAsia="zh-CN" w:bidi="ar"/>
              </w:rPr>
              <w:t>男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210410010428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62.20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蔡明轩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5"/>
                <w:color w:val="auto"/>
                <w:lang w:val="en-US" w:eastAsia="zh-CN" w:bidi="ar"/>
              </w:rPr>
              <w:t>男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210410010507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62.20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韩冰冰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5"/>
                <w:color w:val="auto"/>
                <w:lang w:val="en-US" w:eastAsia="zh-CN" w:bidi="ar"/>
              </w:rPr>
              <w:t>女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210410010414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61.93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凌畅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5"/>
                <w:color w:val="auto"/>
                <w:lang w:val="en-US" w:eastAsia="zh-CN" w:bidi="ar"/>
              </w:rPr>
              <w:t>女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61.31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冯杰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5"/>
                <w:color w:val="auto"/>
                <w:lang w:val="en-US" w:eastAsia="zh-CN" w:bidi="ar"/>
              </w:rPr>
              <w:t>女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61.08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黄璇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5"/>
                <w:color w:val="auto"/>
                <w:lang w:val="en-US" w:eastAsia="zh-CN" w:bidi="ar"/>
              </w:rPr>
              <w:t>女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61.08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许菡铄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5"/>
                <w:color w:val="auto"/>
                <w:lang w:val="en-US" w:eastAsia="zh-CN" w:bidi="ar"/>
              </w:rPr>
              <w:t>女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61.04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张璐璐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5"/>
                <w:color w:val="auto"/>
                <w:lang w:val="en-US" w:eastAsia="zh-CN" w:bidi="ar"/>
              </w:rPr>
              <w:t>女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60.81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李可心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5"/>
                <w:color w:val="auto"/>
                <w:lang w:val="en-US" w:eastAsia="zh-CN" w:bidi="ar"/>
              </w:rPr>
              <w:t>女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210410010223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60.73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5"/>
                <w:color w:val="auto"/>
                <w:lang w:val="en-US" w:eastAsia="zh-CN" w:bidi="ar"/>
              </w:rPr>
              <w:t>女</w:t>
            </w: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210410010411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60.42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静奕丹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女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59.92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王丽娜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女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59.92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陈萌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女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210410010406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59.38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女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59.38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姚媛媛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Style w:val="6"/>
                <w:rFonts w:eastAsia="宋体"/>
                <w:color w:val="auto"/>
                <w:lang w:val="en-US" w:eastAsia="zh-CN" w:bidi="ar"/>
              </w:rPr>
              <w:t>女</w:t>
            </w:r>
            <w:r>
              <w:rPr>
                <w:rStyle w:val="7"/>
                <w:rFonts w:eastAsia="宋体"/>
                <w:color w:val="auto"/>
                <w:lang w:val="en-US" w:eastAsia="zh-CN" w:bidi="ar"/>
              </w:rPr>
              <w:t xml:space="preserve"> 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210410010121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59.23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</w:p>
        </w:tc>
      </w:tr>
    </w:tbl>
    <w:p>
      <w:pPr>
        <w:ind w:firstLine="640" w:firstLineChars="200"/>
        <w:jc w:val="left"/>
        <w:rPr>
          <w:rFonts w:hint="eastAsia" w:ascii="仿宋" w:hAnsi="仿宋" w:eastAsia="仿宋" w:cs="仿宋"/>
          <w:bCs/>
          <w:color w:val="auto"/>
          <w:kern w:val="0"/>
          <w:sz w:val="32"/>
          <w:szCs w:val="32"/>
          <w:lang w:val="en-US" w:eastAsia="zh-CN"/>
        </w:rPr>
      </w:pPr>
    </w:p>
    <w:p>
      <w:pPr>
        <w:rPr>
          <w:rFonts w:hint="eastAsia"/>
          <w:color w:val="auto"/>
          <w:lang w:val="en-US" w:eastAsia="zh-CN"/>
        </w:rPr>
      </w:pPr>
    </w:p>
    <w:p>
      <w:pPr>
        <w:ind w:firstLine="640" w:firstLineChars="200"/>
        <w:rPr>
          <w:rFonts w:hint="eastAsia" w:ascii="仿宋" w:hAnsi="仿宋" w:eastAsia="仿宋" w:cs="仿宋"/>
          <w:bCs/>
          <w:color w:val="auto"/>
          <w:kern w:val="0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bCs/>
          <w:color w:val="auto"/>
          <w:kern w:val="0"/>
          <w:sz w:val="32"/>
          <w:szCs w:val="32"/>
        </w:rPr>
      </w:pPr>
    </w:p>
    <w:tbl>
      <w:tblPr>
        <w:tblStyle w:val="3"/>
        <w:tblpPr w:leftFromText="180" w:rightFromText="180" w:vertAnchor="text" w:horzAnchor="page" w:tblpX="3589" w:tblpY="1631"/>
        <w:tblOverlap w:val="never"/>
        <w:tblW w:w="506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5"/>
        <w:gridCol w:w="860"/>
        <w:gridCol w:w="600"/>
        <w:gridCol w:w="1755"/>
        <w:gridCol w:w="118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50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auto"/>
                <w:sz w:val="26"/>
                <w:szCs w:val="2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32"/>
                <w:szCs w:val="32"/>
                <w:u w:val="none"/>
                <w:lang w:val="en-US" w:eastAsia="zh-CN" w:bidi="ar"/>
              </w:rPr>
              <w:t>嫩江镇、市社会保险事业服务中心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60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ascii="Calibri" w:hAnsi="Calibri" w:eastAsia="宋体" w:cs="Calibri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准考证号</w:t>
            </w:r>
          </w:p>
        </w:tc>
        <w:tc>
          <w:tcPr>
            <w:tcW w:w="118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b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b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笔试成绩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汉京慧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210410020815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80.08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陈芳博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210410020816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78.19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丁宇鑫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210410021317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78.19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孙雨晴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210410022003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78.07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刘桐宇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210410020925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76.99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刘平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210410020701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76.72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赵宇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210410021612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76.64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李蕊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210410021304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76.33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李媛媛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210410021005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76.33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李旭忠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210410021726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76.14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杨明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210410021102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76.02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杨鑫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210410021314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75.87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祝欢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210410020626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75.83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刘子宁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210410021925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75.37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徐郗蔓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210410021405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75.21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李珊珊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210410021406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75.21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范德宇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210410021522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75.06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刘宇光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210410020611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74.98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吴金蓉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210410021802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74.71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刘腾飞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210410021227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74.67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丛培东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210410020630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74.63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孙世林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210410021718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74.52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万柃萱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210410021512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74.17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陈鑫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210410020627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74.17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张莹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210410021617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74.09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孙智勇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210410021714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73.86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张美倩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210410021024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73.63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刘芳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210410021214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73.63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朱曦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210410020519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73.63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李宜莲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210410021621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73.59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沈婷婷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210410020514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73.55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陈霏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210410021917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73.40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李鸿池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210410022104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72.97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倪铭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210410021716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72.82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王涛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210410020717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72.51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腾雪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210410021403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72.47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李胜男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210410021704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72.39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宋丽丽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210410020824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72.36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李龙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210410022009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72.20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张宇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210410021717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72.20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崔征辉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210410021830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72.09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申子奇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210410021301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72.08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刘铭睿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210410022012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71.93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孙媛媛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210410021222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71.93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刘儒兴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210410021012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71.85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王军秋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210410021108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71.74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韩佳彤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210410020729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71.70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张新玲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210410021124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71.66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丁丽敏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210410021921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71.62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王雪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210410021724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71.62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陶宁宁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210410021006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71.62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刘梦瑶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210410021926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71.54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刘宏宇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210410021215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71.47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任春秋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210410021825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71.31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徐延博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210410020628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71.12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张义东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210410021328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71.08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贾璐璐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210410021907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70.81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张晓惠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210410020616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70.81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郑义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210410021725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70.73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符海洋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210410021526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70.66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胡宁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210410021321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70.58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杨括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210410021719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70.58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李叔韦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210410021316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70.58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梁晓芳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210410020604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70.58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于迪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210410021505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70.35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褚英爽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210410020702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70.35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郑程元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210410022017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70.31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王胜民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210410021312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70.27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赵英辉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210410022013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70.27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刘娜欣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210410021130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70.19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康鑫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210410021423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69.92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72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肖志宏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210410021120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69.73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73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韩超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210410020802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69.46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74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刘雪迪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210410020513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69.46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75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赵晓宇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210410021909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69.42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76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王强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210410021625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69.38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77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王兰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210410021707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69.38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78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张磊峰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210410021722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69.31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79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赵博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210410020814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69.11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80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潘盛兰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女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210410021814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69.07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81</w:t>
            </w:r>
          </w:p>
        </w:tc>
        <w:tc>
          <w:tcPr>
            <w:tcW w:w="8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丁杨杨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女 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210410022115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Calibri" w:hAnsi="Calibri" w:eastAsia="宋体" w:cs="Calibri"/>
                <w:i w:val="0"/>
                <w:color w:val="auto"/>
                <w:sz w:val="22"/>
                <w:szCs w:val="2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68.65</w:t>
            </w:r>
          </w:p>
        </w:tc>
      </w:tr>
    </w:tbl>
    <w:p>
      <w:pPr>
        <w:ind w:firstLine="640" w:firstLineChars="200"/>
        <w:rPr>
          <w:rFonts w:hint="eastAsia" w:ascii="仿宋" w:hAnsi="仿宋" w:eastAsia="仿宋" w:cs="仿宋"/>
          <w:bCs/>
          <w:color w:val="auto"/>
          <w:kern w:val="0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bCs/>
          <w:color w:val="auto"/>
          <w:kern w:val="0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bCs/>
          <w:color w:val="auto"/>
          <w:kern w:val="0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bCs/>
          <w:color w:val="auto"/>
          <w:kern w:val="0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bCs/>
          <w:color w:val="auto"/>
          <w:kern w:val="0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bCs/>
          <w:color w:val="auto"/>
          <w:kern w:val="0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bCs/>
          <w:color w:val="auto"/>
          <w:kern w:val="0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bCs/>
          <w:color w:val="auto"/>
          <w:kern w:val="0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bCs/>
          <w:color w:val="auto"/>
          <w:kern w:val="0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bCs/>
          <w:color w:val="auto"/>
          <w:kern w:val="0"/>
          <w:sz w:val="32"/>
          <w:szCs w:val="32"/>
        </w:rPr>
      </w:pPr>
    </w:p>
    <w:p>
      <w:pPr>
        <w:ind w:firstLine="640" w:firstLineChars="200"/>
        <w:rPr>
          <w:rFonts w:hint="eastAsia" w:ascii="仿宋" w:hAnsi="仿宋" w:eastAsia="仿宋" w:cs="仿宋"/>
          <w:bCs/>
          <w:color w:val="auto"/>
          <w:kern w:val="0"/>
          <w:sz w:val="32"/>
          <w:szCs w:val="32"/>
        </w:rPr>
      </w:pPr>
    </w:p>
    <w:p>
      <w:pPr>
        <w:rPr>
          <w:rFonts w:hint="default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230112C"/>
    <w:rsid w:val="05F04C89"/>
    <w:rsid w:val="06B71342"/>
    <w:rsid w:val="06F24EA8"/>
    <w:rsid w:val="0A633A7C"/>
    <w:rsid w:val="0D256EDB"/>
    <w:rsid w:val="0DAD38CD"/>
    <w:rsid w:val="0DDE56DE"/>
    <w:rsid w:val="0DF12353"/>
    <w:rsid w:val="0E8E3E17"/>
    <w:rsid w:val="0F312B57"/>
    <w:rsid w:val="0F5A3289"/>
    <w:rsid w:val="10322AE6"/>
    <w:rsid w:val="142957F5"/>
    <w:rsid w:val="1FD5201C"/>
    <w:rsid w:val="22873300"/>
    <w:rsid w:val="22C7272E"/>
    <w:rsid w:val="25A50074"/>
    <w:rsid w:val="25E91849"/>
    <w:rsid w:val="2C867E24"/>
    <w:rsid w:val="2CD421FD"/>
    <w:rsid w:val="2D3F3BAF"/>
    <w:rsid w:val="2D7157FF"/>
    <w:rsid w:val="2F6627F5"/>
    <w:rsid w:val="30620C48"/>
    <w:rsid w:val="31166207"/>
    <w:rsid w:val="316A556C"/>
    <w:rsid w:val="345A7D8A"/>
    <w:rsid w:val="377F1174"/>
    <w:rsid w:val="3A9E1339"/>
    <w:rsid w:val="3DDD47B0"/>
    <w:rsid w:val="3E0C0851"/>
    <w:rsid w:val="454D5FB5"/>
    <w:rsid w:val="466F1042"/>
    <w:rsid w:val="48563818"/>
    <w:rsid w:val="49495584"/>
    <w:rsid w:val="4A0C0C7D"/>
    <w:rsid w:val="547722A3"/>
    <w:rsid w:val="578C0E3C"/>
    <w:rsid w:val="59AC7F46"/>
    <w:rsid w:val="5A241126"/>
    <w:rsid w:val="60825BA6"/>
    <w:rsid w:val="6215635D"/>
    <w:rsid w:val="63856308"/>
    <w:rsid w:val="65130727"/>
    <w:rsid w:val="68A81B02"/>
    <w:rsid w:val="69920C2E"/>
    <w:rsid w:val="6DE80B0A"/>
    <w:rsid w:val="6F4E3E68"/>
    <w:rsid w:val="70095938"/>
    <w:rsid w:val="71273433"/>
    <w:rsid w:val="73444DEF"/>
    <w:rsid w:val="74207B82"/>
    <w:rsid w:val="75767A7D"/>
    <w:rsid w:val="79DD516A"/>
    <w:rsid w:val="7A3B646D"/>
    <w:rsid w:val="7BC47C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ubtitle"/>
    <w:basedOn w:val="1"/>
    <w:next w:val="1"/>
    <w:qFormat/>
    <w:uiPriority w:val="0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5">
    <w:name w:val="font41"/>
    <w:basedOn w:val="4"/>
    <w:qFormat/>
    <w:uiPriority w:val="0"/>
    <w:rPr>
      <w:rFonts w:hint="eastAsia" w:ascii="宋体" w:hAnsi="宋体" w:eastAsia="宋体" w:cs="宋体"/>
      <w:color w:val="FF0000"/>
      <w:sz w:val="22"/>
      <w:szCs w:val="22"/>
      <w:u w:val="none"/>
    </w:rPr>
  </w:style>
  <w:style w:type="character" w:customStyle="1" w:styleId="6">
    <w:name w:val="font11"/>
    <w:basedOn w:val="4"/>
    <w:qFormat/>
    <w:uiPriority w:val="0"/>
    <w:rPr>
      <w:rFonts w:hint="default" w:ascii="Calibri" w:hAnsi="Calibri" w:cs="Calibri"/>
      <w:color w:val="FF0000"/>
      <w:sz w:val="22"/>
      <w:szCs w:val="22"/>
      <w:u w:val="none"/>
    </w:rPr>
  </w:style>
  <w:style w:type="character" w:customStyle="1" w:styleId="7">
    <w:name w:val="font01"/>
    <w:basedOn w:val="4"/>
    <w:uiPriority w:val="0"/>
    <w:rPr>
      <w:rFonts w:hint="default" w:ascii="Calibri" w:hAnsi="Calibri" w:cs="Calibri"/>
      <w:color w:val="FF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Administrator</cp:lastModifiedBy>
  <cp:lastPrinted>2021-05-19T00:38:00Z</cp:lastPrinted>
  <dcterms:modified xsi:type="dcterms:W3CDTF">2021-05-19T02:49:39Z</dcterms:modified>
  <dc:title>关于016年嫩江县2公开招聘教师办理聘用手续的请示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14799B070ABE4F8A88C1812E5704C5CB</vt:lpwstr>
  </property>
</Properties>
</file>