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125" w:afterAutospacing="0" w:line="14" w:lineRule="atLeast"/>
        <w:ind w:left="0" w:right="0" w:firstLine="0"/>
        <w:jc w:val="center"/>
        <w:rPr>
          <w:rFonts w:hint="default" w:ascii="Helvetica" w:hAnsi="Helvetica" w:eastAsia="宋体" w:cs="Helvetica"/>
          <w:i w:val="0"/>
          <w:iCs w:val="0"/>
          <w:caps w:val="0"/>
          <w:color w:val="333333"/>
          <w:spacing w:val="0"/>
          <w:sz w:val="37"/>
          <w:szCs w:val="37"/>
          <w:lang w:val="en-US" w:eastAsia="zh-CN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37"/>
          <w:szCs w:val="37"/>
          <w:bdr w:val="none" w:color="auto" w:sz="0" w:space="0"/>
          <w:shd w:val="clear" w:fill="FFFFFF"/>
        </w:rPr>
        <w:t>连云港市连云区公开招聘社区专职工作者</w:t>
      </w:r>
      <w:r>
        <w:rPr>
          <w:rFonts w:hint="eastAsia" w:ascii="Helvetica" w:hAnsi="Helvetica" w:cs="Helvetica"/>
          <w:i w:val="0"/>
          <w:iCs w:val="0"/>
          <w:caps w:val="0"/>
          <w:color w:val="333333"/>
          <w:spacing w:val="0"/>
          <w:sz w:val="37"/>
          <w:szCs w:val="37"/>
          <w:bdr w:val="none" w:color="auto" w:sz="0" w:space="0"/>
          <w:shd w:val="clear" w:fill="FFFFFF"/>
          <w:lang w:val="en-US" w:eastAsia="zh-CN"/>
        </w:rPr>
        <w:t>体检名单</w:t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3" w:beforeAutospacing="0" w:after="125" w:afterAutospacing="0" w:line="376" w:lineRule="atLeast"/>
        <w:ind w:left="0" w:right="0" w:firstLine="420"/>
        <w:rPr>
          <w:sz w:val="20"/>
          <w:szCs w:val="20"/>
          <w:bdr w:val="none" w:color="auto" w:sz="0" w:space="0"/>
        </w:rPr>
      </w:pPr>
    </w:p>
    <w:tbl>
      <w:tblPr>
        <w:tblW w:w="413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22"/>
        <w:gridCol w:w="1732"/>
        <w:gridCol w:w="13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125" w:afterAutospacing="0" w:line="376" w:lineRule="atLeas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125" w:afterAutospacing="0" w:line="376" w:lineRule="atLeas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bdr w:val="none" w:color="auto" w:sz="0" w:space="0"/>
              </w:rPr>
              <w:t>准考证号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125" w:afterAutospacing="0" w:line="376" w:lineRule="atLeas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bdr w:val="none" w:color="auto" w:sz="0" w:space="0"/>
              </w:rPr>
              <w:t>总成绩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125" w:afterAutospacing="0" w:line="376" w:lineRule="atLeas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125" w:afterAutospacing="0" w:line="376" w:lineRule="atLeas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bdr w:val="none" w:color="auto" w:sz="0" w:space="0"/>
              </w:rPr>
              <w:t>2021003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125" w:afterAutospacing="0" w:line="376" w:lineRule="atLeas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bdr w:val="none" w:color="auto" w:sz="0" w:space="0"/>
              </w:rPr>
              <w:t>80.4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125" w:afterAutospacing="0" w:line="376" w:lineRule="atLeas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125" w:afterAutospacing="0" w:line="376" w:lineRule="atLeas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bdr w:val="none" w:color="auto" w:sz="0" w:space="0"/>
              </w:rPr>
              <w:t>2021135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125" w:afterAutospacing="0" w:line="376" w:lineRule="atLeas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bdr w:val="none" w:color="auto" w:sz="0" w:space="0"/>
              </w:rPr>
              <w:t>80.25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125" w:afterAutospacing="0" w:line="376" w:lineRule="atLeas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125" w:afterAutospacing="0" w:line="376" w:lineRule="atLeas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bdr w:val="none" w:color="auto" w:sz="0" w:space="0"/>
              </w:rPr>
              <w:t>2021096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125" w:afterAutospacing="0" w:line="376" w:lineRule="atLeas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bdr w:val="none" w:color="auto" w:sz="0" w:space="0"/>
              </w:rPr>
              <w:t>77.95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125" w:afterAutospacing="0" w:line="376" w:lineRule="atLeas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125" w:afterAutospacing="0" w:line="376" w:lineRule="atLeas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bdr w:val="none" w:color="auto" w:sz="0" w:space="0"/>
              </w:rPr>
              <w:t>2021071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125" w:afterAutospacing="0" w:line="376" w:lineRule="atLeas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bdr w:val="none" w:color="auto" w:sz="0" w:space="0"/>
              </w:rPr>
              <w:t>75.3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125" w:afterAutospacing="0" w:line="376" w:lineRule="atLeas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125" w:afterAutospacing="0" w:line="376" w:lineRule="atLeas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bdr w:val="none" w:color="auto" w:sz="0" w:space="0"/>
              </w:rPr>
              <w:t>2021125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125" w:afterAutospacing="0" w:line="376" w:lineRule="atLeas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bdr w:val="none" w:color="auto" w:sz="0" w:space="0"/>
              </w:rPr>
              <w:t>74.75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125" w:afterAutospacing="0" w:line="376" w:lineRule="atLeas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125" w:afterAutospacing="0" w:line="376" w:lineRule="atLeas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bdr w:val="none" w:color="auto" w:sz="0" w:space="0"/>
              </w:rPr>
              <w:t>2021094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125" w:afterAutospacing="0" w:line="376" w:lineRule="atLeas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bdr w:val="none" w:color="auto" w:sz="0" w:space="0"/>
              </w:rPr>
              <w:t>74.45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125" w:afterAutospacing="0" w:line="376" w:lineRule="atLeas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125" w:afterAutospacing="0" w:line="376" w:lineRule="atLeas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bdr w:val="none" w:color="auto" w:sz="0" w:space="0"/>
              </w:rPr>
              <w:t>2021075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125" w:afterAutospacing="0" w:line="376" w:lineRule="atLeas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bdr w:val="none" w:color="auto" w:sz="0" w:space="0"/>
              </w:rPr>
              <w:t>73.95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125" w:afterAutospacing="0" w:line="376" w:lineRule="atLeas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125" w:afterAutospacing="0" w:line="376" w:lineRule="atLeas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bdr w:val="none" w:color="auto" w:sz="0" w:space="0"/>
              </w:rPr>
              <w:t>2021117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125" w:afterAutospacing="0" w:line="376" w:lineRule="atLeas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bdr w:val="none" w:color="auto" w:sz="0" w:space="0"/>
              </w:rPr>
              <w:t>73.4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125" w:afterAutospacing="0" w:line="376" w:lineRule="atLeas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125" w:afterAutospacing="0" w:line="376" w:lineRule="atLeas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bdr w:val="none" w:color="auto" w:sz="0" w:space="0"/>
              </w:rPr>
              <w:t>2021033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125" w:afterAutospacing="0" w:line="376" w:lineRule="atLeas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bdr w:val="none" w:color="auto" w:sz="0" w:space="0"/>
              </w:rPr>
              <w:t>73.3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125" w:afterAutospacing="0" w:line="376" w:lineRule="atLeas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125" w:afterAutospacing="0" w:line="376" w:lineRule="atLeas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bdr w:val="none" w:color="auto" w:sz="0" w:space="0"/>
              </w:rPr>
              <w:t>2021016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125" w:afterAutospacing="0" w:line="376" w:lineRule="atLeas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bdr w:val="none" w:color="auto" w:sz="0" w:space="0"/>
              </w:rPr>
              <w:t>72.85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125" w:afterAutospacing="0" w:line="376" w:lineRule="atLeas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125" w:afterAutospacing="0" w:line="376" w:lineRule="atLeas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bdr w:val="none" w:color="auto" w:sz="0" w:space="0"/>
              </w:rPr>
              <w:t>2021095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125" w:afterAutospacing="0" w:line="376" w:lineRule="atLeas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bdr w:val="none" w:color="auto" w:sz="0" w:space="0"/>
              </w:rPr>
              <w:t>72.45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125" w:afterAutospacing="0" w:line="376" w:lineRule="atLeas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125" w:afterAutospacing="0" w:line="376" w:lineRule="atLeas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bdr w:val="none" w:color="auto" w:sz="0" w:space="0"/>
              </w:rPr>
              <w:t>2021119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125" w:afterAutospacing="0" w:line="376" w:lineRule="atLeas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bdr w:val="none" w:color="auto" w:sz="0" w:space="0"/>
              </w:rPr>
              <w:t>72.3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125" w:afterAutospacing="0" w:line="376" w:lineRule="atLeas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125" w:afterAutospacing="0" w:line="376" w:lineRule="atLeas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bdr w:val="none" w:color="auto" w:sz="0" w:space="0"/>
              </w:rPr>
              <w:t>2021136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125" w:afterAutospacing="0" w:line="376" w:lineRule="atLeas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bdr w:val="none" w:color="auto" w:sz="0" w:space="0"/>
              </w:rPr>
              <w:t>71.8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125" w:afterAutospacing="0" w:line="376" w:lineRule="atLeas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125" w:afterAutospacing="0" w:line="376" w:lineRule="atLeas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bdr w:val="none" w:color="auto" w:sz="0" w:space="0"/>
              </w:rPr>
              <w:t>2021039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125" w:afterAutospacing="0" w:line="376" w:lineRule="atLeas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bdr w:val="none" w:color="auto" w:sz="0" w:space="0"/>
              </w:rPr>
              <w:t>70.9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125" w:afterAutospacing="0" w:line="376" w:lineRule="atLeas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125" w:afterAutospacing="0" w:line="376" w:lineRule="atLeas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bdr w:val="none" w:color="auto" w:sz="0" w:space="0"/>
              </w:rPr>
              <w:t>2021098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125" w:afterAutospacing="0" w:line="376" w:lineRule="atLeas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bdr w:val="none" w:color="auto" w:sz="0" w:space="0"/>
              </w:rPr>
              <w:t>70.6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125" w:afterAutospacing="0" w:line="376" w:lineRule="atLeas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bdr w:val="none" w:color="auto" w:sz="0" w:space="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125" w:afterAutospacing="0" w:line="376" w:lineRule="atLeas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bdr w:val="none" w:color="auto" w:sz="0" w:space="0"/>
              </w:rPr>
              <w:t>2021072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125" w:afterAutospacing="0" w:line="376" w:lineRule="atLeas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bdr w:val="none" w:color="auto" w:sz="0" w:space="0"/>
              </w:rPr>
              <w:t>70.1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125" w:afterAutospacing="0" w:line="376" w:lineRule="atLeas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bdr w:val="none" w:color="auto" w:sz="0" w:space="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125" w:afterAutospacing="0" w:line="376" w:lineRule="atLeas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bdr w:val="none" w:color="auto" w:sz="0" w:space="0"/>
              </w:rPr>
              <w:t>2021111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125" w:afterAutospacing="0" w:line="376" w:lineRule="atLeas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bdr w:val="none" w:color="auto" w:sz="0" w:space="0"/>
              </w:rPr>
              <w:t>70.1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125" w:afterAutospacing="0" w:line="376" w:lineRule="atLeas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bdr w:val="none" w:color="auto" w:sz="0" w:space="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125" w:afterAutospacing="0" w:line="376" w:lineRule="atLeas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bdr w:val="none" w:color="auto" w:sz="0" w:space="0"/>
              </w:rPr>
              <w:t>2021020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125" w:afterAutospacing="0" w:line="376" w:lineRule="atLeas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bdr w:val="none" w:color="auto" w:sz="0" w:space="0"/>
              </w:rPr>
              <w:t>69.9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3" w:beforeAutospacing="0" w:after="125" w:afterAutospacing="0" w:line="376" w:lineRule="atLeast"/>
        <w:ind w:left="0" w:right="0" w:firstLine="420"/>
        <w:rPr>
          <w:sz w:val="20"/>
          <w:szCs w:val="2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584FD6"/>
    <w:rsid w:val="58584FD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2021-05-17T05:51:00Z</dcterms:created>
  <dc:creator>WPS_1609033458</dc:creator>
  <cp:lastModifiedBy>WPS_1609033458</cp:lastModifiedBy>
  <dcterms:modified xsi:type="dcterms:W3CDTF">2021-05-17T05:52:15Z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6D841F5FB94344469462B7C75455D54B</vt:lpwstr>
  </property>
</Properties>
</file>