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56" w:beforeAutospacing="0" w:after="106" w:afterAutospacing="0" w:line="555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drawing>
          <wp:inline distT="0" distB="0" distL="114300" distR="114300">
            <wp:extent cx="6953250" cy="30308550"/>
            <wp:effectExtent l="0" t="0" r="0" b="0"/>
            <wp:docPr id="1" name="图片 1" descr="1620648255892001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0648255892001204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0" cy="30308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86E0F"/>
    <w:rsid w:val="36771703"/>
    <w:rsid w:val="5498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2021-05-11T02:08:52Z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13A7216B567843D183F3E9245B174E26</vt:lpwstr>
  </property>
</Properties>
</file>