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147" w:rsidRPr="007C5147" w:rsidRDefault="007C5147" w:rsidP="007C5147">
      <w:pPr>
        <w:widowControl/>
        <w:shd w:val="clear" w:color="auto" w:fill="FFFFFF"/>
        <w:ind w:firstLine="645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7C5147">
        <w:rPr>
          <w:rFonts w:ascii="宋体" w:eastAsia="宋体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具体名单如下：</w:t>
      </w:r>
    </w:p>
    <w:tbl>
      <w:tblPr>
        <w:tblW w:w="9630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"/>
        <w:gridCol w:w="945"/>
        <w:gridCol w:w="900"/>
        <w:gridCol w:w="2505"/>
        <w:gridCol w:w="1710"/>
        <w:gridCol w:w="2700"/>
      </w:tblGrid>
      <w:tr w:rsidR="007C5147" w:rsidRPr="007C5147" w:rsidTr="007C5147">
        <w:trPr>
          <w:trHeight w:val="615"/>
          <w:jc w:val="center"/>
        </w:trPr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C5147" w:rsidRPr="007C5147" w:rsidRDefault="007C5147" w:rsidP="007C5147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C5147"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9"/>
                <w:szCs w:val="29"/>
                <w:bdr w:val="none" w:sz="0" w:space="0" w:color="auto" w:frame="1"/>
              </w:rPr>
              <w:t>序号</w:t>
            </w:r>
          </w:p>
        </w:tc>
        <w:tc>
          <w:tcPr>
            <w:tcW w:w="9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C5147" w:rsidRPr="007C5147" w:rsidRDefault="007C5147" w:rsidP="007C5147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C5147"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9"/>
                <w:szCs w:val="29"/>
                <w:bdr w:val="none" w:sz="0" w:space="0" w:color="auto" w:frame="1"/>
              </w:rPr>
              <w:t>姓名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C5147" w:rsidRPr="007C5147" w:rsidRDefault="007C5147" w:rsidP="007C5147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C5147"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9"/>
                <w:szCs w:val="29"/>
                <w:bdr w:val="none" w:sz="0" w:space="0" w:color="auto" w:frame="1"/>
              </w:rPr>
              <w:t>性别</w:t>
            </w:r>
          </w:p>
        </w:tc>
        <w:tc>
          <w:tcPr>
            <w:tcW w:w="25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C5147" w:rsidRPr="007C5147" w:rsidRDefault="007C5147" w:rsidP="007C5147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C5147"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9"/>
                <w:szCs w:val="29"/>
                <w:bdr w:val="none" w:sz="0" w:space="0" w:color="auto" w:frame="1"/>
              </w:rPr>
              <w:t>报考单位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C5147" w:rsidRPr="007C5147" w:rsidRDefault="007C5147" w:rsidP="007C5147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C5147"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9"/>
                <w:szCs w:val="29"/>
                <w:bdr w:val="none" w:sz="0" w:space="0" w:color="auto" w:frame="1"/>
              </w:rPr>
              <w:t>拟录用岗位</w:t>
            </w:r>
          </w:p>
        </w:tc>
        <w:tc>
          <w:tcPr>
            <w:tcW w:w="27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C5147" w:rsidRPr="007C5147" w:rsidRDefault="007C5147" w:rsidP="007C5147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C5147"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9"/>
                <w:szCs w:val="29"/>
                <w:bdr w:val="none" w:sz="0" w:space="0" w:color="auto" w:frame="1"/>
              </w:rPr>
              <w:t>原工作单位</w:t>
            </w:r>
          </w:p>
        </w:tc>
      </w:tr>
      <w:tr w:rsidR="007C5147" w:rsidRPr="007C5147" w:rsidTr="007C5147">
        <w:trPr>
          <w:trHeight w:val="960"/>
          <w:jc w:val="center"/>
        </w:trPr>
        <w:tc>
          <w:tcPr>
            <w:tcW w:w="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C5147" w:rsidRPr="007C5147" w:rsidRDefault="007C5147" w:rsidP="007C5147">
            <w:pPr>
              <w:widowControl/>
              <w:spacing w:line="60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C514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C5147" w:rsidRPr="007C5147" w:rsidRDefault="007C5147" w:rsidP="007C5147">
            <w:pPr>
              <w:widowControl/>
              <w:spacing w:line="60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7C514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张书延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C5147" w:rsidRPr="007C5147" w:rsidRDefault="007C5147" w:rsidP="007C5147">
            <w:pPr>
              <w:widowControl/>
              <w:spacing w:line="60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C514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女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C5147" w:rsidRPr="007C5147" w:rsidRDefault="007C5147" w:rsidP="007C5147">
            <w:pPr>
              <w:widowControl/>
              <w:spacing w:line="60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C514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绍兴市越城区国有资本股权投资有限公司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C5147" w:rsidRPr="007C5147" w:rsidRDefault="007C5147" w:rsidP="007C5147">
            <w:pPr>
              <w:widowControl/>
              <w:spacing w:line="60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C514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产权管理岗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C5147" w:rsidRPr="007C5147" w:rsidRDefault="007C5147" w:rsidP="007C5147">
            <w:pPr>
              <w:widowControl/>
              <w:spacing w:line="60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C514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绍兴市越城区环境集团有限公司</w:t>
            </w:r>
          </w:p>
        </w:tc>
      </w:tr>
      <w:tr w:rsidR="007C5147" w:rsidRPr="007C5147" w:rsidTr="007C5147">
        <w:trPr>
          <w:trHeight w:val="930"/>
          <w:jc w:val="center"/>
        </w:trPr>
        <w:tc>
          <w:tcPr>
            <w:tcW w:w="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C5147" w:rsidRPr="007C5147" w:rsidRDefault="007C5147" w:rsidP="007C5147">
            <w:pPr>
              <w:widowControl/>
              <w:spacing w:line="60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C514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C5147" w:rsidRPr="007C5147" w:rsidRDefault="007C5147" w:rsidP="007C5147">
            <w:pPr>
              <w:widowControl/>
              <w:spacing w:line="60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7C514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任思浓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C5147" w:rsidRPr="007C5147" w:rsidRDefault="007C5147" w:rsidP="007C5147">
            <w:pPr>
              <w:widowControl/>
              <w:spacing w:line="60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C514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女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C5147" w:rsidRPr="007C5147" w:rsidRDefault="007C5147" w:rsidP="007C5147">
            <w:pPr>
              <w:widowControl/>
              <w:spacing w:line="60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C514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绍兴市越</w:t>
            </w:r>
            <w:proofErr w:type="gramStart"/>
            <w:r w:rsidRPr="007C514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城区禹诚融资</w:t>
            </w:r>
            <w:proofErr w:type="gramEnd"/>
            <w:r w:rsidRPr="007C514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担保有限公司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C5147" w:rsidRPr="007C5147" w:rsidRDefault="007C5147" w:rsidP="007C5147">
            <w:pPr>
              <w:widowControl/>
              <w:spacing w:line="60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7C514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综合岗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C5147" w:rsidRPr="007C5147" w:rsidRDefault="007C5147" w:rsidP="007C5147">
            <w:pPr>
              <w:widowControl/>
              <w:spacing w:line="60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7C514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绍兴袍江工业区</w:t>
            </w:r>
            <w:proofErr w:type="gramEnd"/>
            <w:r w:rsidRPr="007C514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投资开发有限公司</w:t>
            </w:r>
          </w:p>
        </w:tc>
      </w:tr>
    </w:tbl>
    <w:p w:rsidR="006616DD" w:rsidRPr="006616DD" w:rsidRDefault="006616DD" w:rsidP="007C5147">
      <w:pPr>
        <w:rPr>
          <w:rFonts w:hint="eastAsia"/>
        </w:rPr>
      </w:pPr>
      <w:bookmarkStart w:id="0" w:name="_GoBack"/>
      <w:bookmarkEnd w:id="0"/>
    </w:p>
    <w:sectPr w:rsidR="006616DD" w:rsidRPr="006616DD" w:rsidSect="00A35ED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B3F"/>
    <w:rsid w:val="000471E9"/>
    <w:rsid w:val="00065972"/>
    <w:rsid w:val="00193A6D"/>
    <w:rsid w:val="003B75E4"/>
    <w:rsid w:val="005C0007"/>
    <w:rsid w:val="006616DD"/>
    <w:rsid w:val="00736B3F"/>
    <w:rsid w:val="007B33D3"/>
    <w:rsid w:val="007C5147"/>
    <w:rsid w:val="00811F22"/>
    <w:rsid w:val="008467F2"/>
    <w:rsid w:val="008945B8"/>
    <w:rsid w:val="008E6AD6"/>
    <w:rsid w:val="00A35EDB"/>
    <w:rsid w:val="00B84C53"/>
    <w:rsid w:val="00DB435E"/>
    <w:rsid w:val="00E20911"/>
    <w:rsid w:val="00E46F28"/>
    <w:rsid w:val="00E97641"/>
    <w:rsid w:val="00FE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B33D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basedOn w:val="a"/>
    <w:rsid w:val="00811F2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5">
    <w:name w:val="15"/>
    <w:basedOn w:val="a0"/>
    <w:rsid w:val="00811F22"/>
  </w:style>
  <w:style w:type="paragraph" w:styleId="a3">
    <w:name w:val="Normal (Web)"/>
    <w:basedOn w:val="a"/>
    <w:uiPriority w:val="99"/>
    <w:unhideWhenUsed/>
    <w:rsid w:val="00E46F2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E46F2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46F28"/>
    <w:rPr>
      <w:sz w:val="18"/>
      <w:szCs w:val="18"/>
    </w:rPr>
  </w:style>
  <w:style w:type="character" w:styleId="a5">
    <w:name w:val="Strong"/>
    <w:basedOn w:val="a0"/>
    <w:uiPriority w:val="22"/>
    <w:qFormat/>
    <w:rsid w:val="00A35EDB"/>
    <w:rPr>
      <w:b/>
      <w:bCs/>
    </w:rPr>
  </w:style>
  <w:style w:type="character" w:customStyle="1" w:styleId="1Char">
    <w:name w:val="标题 1 Char"/>
    <w:basedOn w:val="a0"/>
    <w:link w:val="1"/>
    <w:uiPriority w:val="9"/>
    <w:rsid w:val="007B33D3"/>
    <w:rPr>
      <w:rFonts w:ascii="宋体" w:eastAsia="宋体" w:hAnsi="宋体" w:cs="宋体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B33D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basedOn w:val="a"/>
    <w:rsid w:val="00811F2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5">
    <w:name w:val="15"/>
    <w:basedOn w:val="a0"/>
    <w:rsid w:val="00811F22"/>
  </w:style>
  <w:style w:type="paragraph" w:styleId="a3">
    <w:name w:val="Normal (Web)"/>
    <w:basedOn w:val="a"/>
    <w:uiPriority w:val="99"/>
    <w:unhideWhenUsed/>
    <w:rsid w:val="00E46F2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E46F2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46F28"/>
    <w:rPr>
      <w:sz w:val="18"/>
      <w:szCs w:val="18"/>
    </w:rPr>
  </w:style>
  <w:style w:type="character" w:styleId="a5">
    <w:name w:val="Strong"/>
    <w:basedOn w:val="a0"/>
    <w:uiPriority w:val="22"/>
    <w:qFormat/>
    <w:rsid w:val="00A35EDB"/>
    <w:rPr>
      <w:b/>
      <w:bCs/>
    </w:rPr>
  </w:style>
  <w:style w:type="character" w:customStyle="1" w:styleId="1Char">
    <w:name w:val="标题 1 Char"/>
    <w:basedOn w:val="a0"/>
    <w:link w:val="1"/>
    <w:uiPriority w:val="9"/>
    <w:rsid w:val="007B33D3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737678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721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76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11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5127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5036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0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65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27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9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19</Words>
  <Characters>112</Characters>
  <Application>Microsoft Office Word</Application>
  <DocSecurity>0</DocSecurity>
  <Lines>1</Lines>
  <Paragraphs>1</Paragraphs>
  <ScaleCrop>false</ScaleCrop>
  <Company>微软中国</Company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2021-04-22T05:52:00Z</dcterms:created>
  <dcterms:modified xsi:type="dcterms:W3CDTF">2021-04-22T05:52:00Z</dcterms:modified>
</cp:coreProperties>
</file>