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2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618"/>
        <w:gridCol w:w="763"/>
        <w:gridCol w:w="1225"/>
        <w:gridCol w:w="693"/>
        <w:gridCol w:w="683"/>
        <w:gridCol w:w="766"/>
        <w:gridCol w:w="139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12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专业</w:t>
            </w: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初试成绩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总分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102171000060638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何锐龙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77.52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102801210017961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李渐亮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102871211610237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李德楷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74.92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105611200004900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李安琦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102131000001178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李行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104231610520706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王小钰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73.88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102871210312589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史文涛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73.76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102511000013344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梁奕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72.96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101451000010368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梁天一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72.76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106991231716378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武炀洲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106111509080550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冉俊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72.56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100081210006043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张乘铭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72.32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105331413314023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胡彬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153.4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104231370106167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张均耀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104221510108477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黄发胜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145.2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71.76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100041370209996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赵增宇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71.64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103581210003252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郭朝阳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102131000009159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李鑫康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154.8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71.28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104231370106157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张丽娜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102171000070720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董万鹏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173.2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106981321714750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伍恩德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100061210506574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王畅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106991611211875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何腾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70.64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102461120311948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安心昊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106131086100873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梁显炜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100061210507893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王子纯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69.96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102141232502001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刘志城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69.88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101411231807653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翟旭辉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69.84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102171000041627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孙源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69.68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105331411413438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王可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136.2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69.48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102171000070772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廉润泽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165.4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69.44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102171000070089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孙齐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102171000100584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刘子裕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170.2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68.84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102131000001541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101831214211792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夏士俊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910021411901841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刘浩然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142.2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68.76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102511000000818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晋维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68.52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106111508080219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张涛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68.48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106991611210899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王佳伟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68.28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104971400342183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李良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100071000011428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迟元皓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102171000041340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李晓耕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106991140514986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荆拓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106101085510230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赵坤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102171000100532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郭叙言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100191411312069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丁博文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105321500708033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韩筱凡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67.84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107011611304531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张小炜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67.48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104231211215803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张祥宇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67.24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105331411514938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李金钊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100051371709793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李蒙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100071000012232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何慧明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102171000100616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李嘉兴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104861203019415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宋祖佑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144301038000048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范世鹏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106991153615899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占雪琰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66.92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101411220506848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李文博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152.8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66.92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103581210003404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张俊彦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102801210013354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官国祥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100541000009754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刘倩荣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102131000001001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丁澳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166.6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106981351215595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崔泽文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125.6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65.92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100081210008875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侯营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134.4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65.88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102171000070879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王庆峰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101411370610305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李朝旺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64.68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106131085500791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杨小过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10213000001165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董诗德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155.2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64.28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102171000100547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侯桐林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64.28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106991460319077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王湘懿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100191420812804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王永昊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102881500006030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63.92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101451000002026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马瑞芳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123.4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104221510919138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徐浩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127.4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63.76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102871210605101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田复森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145.4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63.64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102171000070782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丁鹏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63.56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100061210504840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许窈瑜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63.52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10081210007724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李蓝靖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63.28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101511000300821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孙嘉锴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107301121004549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朱怀钰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123.4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63.08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104251540002159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吕欣泽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102171000050118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周易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62.96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106991140214703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张泽辉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62.36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102171000100307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张哲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62.36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104591411200192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宋润鑫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62.28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102941210707896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陈一涵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152.8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102171000100453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曾光炜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141.6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61.2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106991210915962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杨荣中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58.68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105321432709933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李嘉翌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57.36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106991410818035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单雪鹏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125.6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57.16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102171000070889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张博文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55.64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104861212009169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欧阳亮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102851211812476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蔡世森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64.92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102171000060990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焦泰克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101411342208627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张策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102801210009054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张琪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116641161071329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王艺潼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63.84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104221510917443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毕清坛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63.04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102171000040446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杨国泉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118.8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61.2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104621410010423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雍健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60.6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107041141013584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崔鸿泽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108.6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60.6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105321420408305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李明辉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116.4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60.48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106991611210969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李小璞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106171001001592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马强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58.44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100051370108508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李福晨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58.16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102691137040106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随圆圆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115.4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57.76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110651852613942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胡津源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112.8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56.64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103861100201452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虞俊杰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55.52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106131085800013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陈立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54.72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100821100201415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范昊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54.12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复试成绩未达合格线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100071000014328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张士意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106991530919461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耿铭君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102131000010898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李贵邦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101451000015152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王振业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101121000008727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南冬红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100081210007794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张雅文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100541000001423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付万宇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106991620219661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叶芳针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103841214211539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张亮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104231370609000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刘晓晶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102131000009278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李延坤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106101085610060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吴柏飞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106991611210459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刘佳哲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李春晓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100191231907034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张旭瑞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100081210005766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崔峰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郭翔禹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贺晨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102141120201207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程衍哲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104221510108744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钟旭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102481122116531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张正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102131000009619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祁长泽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100061210507547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李天聪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106991423618758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许宇翔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100081210003620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张亚军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104261550003576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单开安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304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106991211115975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白杨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100041231708108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童喜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299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106981321114217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贾一晖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102171000100455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陈翠如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291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102551210008265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王春田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102551210003649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肖泽茂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282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101451000003070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曹元波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6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110661810001219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张梦园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277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72" w:afterAutospacing="0" w:line="384" w:lineRule="atLeast"/>
        <w:ind w:left="0" w:right="0" w:firstLine="444"/>
        <w:jc w:val="left"/>
        <w:rPr>
          <w:rFonts w:ascii="Arial" w:hAnsi="Arial" w:cs="Arial"/>
          <w:i w:val="0"/>
          <w:caps w:val="0"/>
          <w:color w:val="595959"/>
          <w:spacing w:val="0"/>
          <w:sz w:val="19"/>
          <w:szCs w:val="19"/>
        </w:rPr>
      </w:pPr>
      <w:r>
        <w:rPr>
          <w:rStyle w:val="5"/>
          <w:rFonts w:hint="default" w:ascii="Arial" w:hAnsi="Arial" w:cs="Arial" w:eastAsiaTheme="minorEastAsia"/>
          <w:i w:val="0"/>
          <w:caps w:val="0"/>
          <w:color w:val="595959"/>
          <w:spacing w:val="0"/>
          <w:kern w:val="0"/>
          <w:sz w:val="22"/>
          <w:szCs w:val="22"/>
          <w:shd w:val="clear" w:fill="FFFFFF"/>
          <w:lang w:val="en-US" w:eastAsia="zh-CN" w:bidi="ar"/>
        </w:rPr>
        <w:t> </w:t>
      </w: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最终录取结果以教育部审核通过的录取名单为准。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caps w:val="0"/>
          <w:color w:val="595959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shd w:val="clear" w:fill="FFFFFF"/>
        </w:rPr>
        <w:t>以上名单是按照总成绩由高到低排列，如对公示结果有异议，请与烟台研究（生）院人才培养办公室反映，电话：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0535-2607691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shd w:val="clear" w:fill="FFFFFF"/>
        </w:rPr>
        <w:t>，公示期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shd w:val="clear" w:fill="FFFFFF"/>
        </w:rPr>
        <w:t>天。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B2E2A"/>
    <w:rsid w:val="2DFB2E2A"/>
    <w:rsid w:val="357A110D"/>
    <w:rsid w:val="6E6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2021-04-07T01:39:00Z</dcterms:created>
  <dc:creator>ぺ灬cc果冻ル</dc:creator>
  <cp:lastModifiedBy>ぺ灬cc果冻ル</cp:lastModifiedBy>
  <dcterms:modified xsi:type="dcterms:W3CDTF">2021-04-07T01:42:58Z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