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7C" w:rsidRPr="009B5D7C" w:rsidRDefault="009B5D7C" w:rsidP="009B5D7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pPr w:leftFromText="180" w:rightFromText="180" w:horzAnchor="page" w:tblpX="1000" w:tblpY="645"/>
        <w:tblW w:w="109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75"/>
        <w:gridCol w:w="1343"/>
        <w:gridCol w:w="1076"/>
        <w:gridCol w:w="1855"/>
        <w:gridCol w:w="759"/>
        <w:gridCol w:w="697"/>
        <w:gridCol w:w="990"/>
        <w:gridCol w:w="1479"/>
        <w:gridCol w:w="1049"/>
        <w:gridCol w:w="1197"/>
      </w:tblGrid>
      <w:tr w:rsidR="009B5D7C" w:rsidRPr="009B5D7C" w:rsidTr="009B5D7C">
        <w:trPr>
          <w:tblCellSpacing w:w="0" w:type="dxa"/>
        </w:trPr>
        <w:tc>
          <w:tcPr>
            <w:tcW w:w="109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Arial" w:eastAsia="宋体" w:hAnsi="Arial" w:cs="Arial"/>
                <w:b/>
                <w:bCs/>
                <w:sz w:val="36"/>
                <w:szCs w:val="36"/>
              </w:rPr>
              <w:t>2020</w:t>
            </w:r>
            <w:r w:rsidRPr="009B5D7C">
              <w:rPr>
                <w:rFonts w:ascii="宋体" w:eastAsia="宋体" w:hAnsi="宋体" w:cs="宋体" w:hint="eastAsia"/>
                <w:b/>
                <w:bCs/>
                <w:sz w:val="36"/>
              </w:rPr>
              <w:t>年市直事业单位公开招聘拟聘用人员名单（第五批）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报考岗位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准考证号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姓名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性别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学历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毕业院校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</w:rPr>
              <w:t>体检考察情况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b/>
                <w:bCs/>
              </w:rPr>
              <w:t>备注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市国土资源储备发展中心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1134030104318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张伟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宿州学院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市国土资源储备发展中心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1134030104414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周帅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安徽财经大学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市国土资源储备发展中心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0301018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1134030104420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魏灿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滁州学院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市国土资源储备发展中心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1134030104725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李佳伟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研究生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中国矿业大学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市国土资源储备发展中心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1134030105013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代婉秋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中央民族大学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市文化市场综合执法支队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1134030100723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潘洁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山东财经大学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市文化市场综合执法支队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0301006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1134030100813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sz w:val="24"/>
                <w:szCs w:val="24"/>
              </w:rPr>
              <w:t>蒋丞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本科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河南大学    民生学院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合格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</w:p>
        </w:tc>
      </w:tr>
      <w:tr w:rsidR="009B5D7C" w:rsidRPr="009B5D7C" w:rsidTr="009B5D7C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市博物馆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0301012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1134030101811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周森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济宁学院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B5D7C">
              <w:rPr>
                <w:rFonts w:ascii="宋体" w:eastAsia="宋体" w:hAnsi="宋体" w:cs="宋体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5D7C" w:rsidRPr="009B5D7C" w:rsidRDefault="009B5D7C" w:rsidP="009B5D7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5D7C"/>
    <w:rsid w:val="00271413"/>
    <w:rsid w:val="00323B43"/>
    <w:rsid w:val="003D37D8"/>
    <w:rsid w:val="004358AB"/>
    <w:rsid w:val="0064020C"/>
    <w:rsid w:val="008811B0"/>
    <w:rsid w:val="008B7726"/>
    <w:rsid w:val="009B5D7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15">
    <w:name w:val="15"/>
    <w:basedOn w:val="a0"/>
    <w:rsid w:val="009B5D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2021-01-29T06:01:00Z</dcterms:created>
  <dcterms:modified xsi:type="dcterms:W3CDTF">2021-01-29T06:02:00Z</dcterms:modified>
</cp:coreProperties>
</file>