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432" w:tblpY="3213"/>
        <w:tblOverlap w:val="never"/>
        <w:tblW w:w="97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5"/>
        <w:gridCol w:w="727"/>
        <w:gridCol w:w="548"/>
        <w:gridCol w:w="112"/>
        <w:gridCol w:w="690"/>
        <w:gridCol w:w="203"/>
        <w:gridCol w:w="457"/>
        <w:gridCol w:w="578"/>
        <w:gridCol w:w="435"/>
        <w:gridCol w:w="1185"/>
        <w:gridCol w:w="772"/>
        <w:gridCol w:w="593"/>
        <w:gridCol w:w="60"/>
        <w:gridCol w:w="157"/>
        <w:gridCol w:w="735"/>
        <w:gridCol w:w="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姓  名</w:t>
            </w:r>
          </w:p>
        </w:tc>
        <w:tc>
          <w:tcPr>
            <w:tcW w:w="127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00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03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民   族</w:t>
            </w:r>
          </w:p>
        </w:tc>
        <w:tc>
          <w:tcPr>
            <w:tcW w:w="142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785" w:type="dxa"/>
            <w:gridSpan w:val="3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127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00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籍贯</w:t>
            </w:r>
          </w:p>
        </w:tc>
        <w:tc>
          <w:tcPr>
            <w:tcW w:w="103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0"/>
                <w:kern w:val="0"/>
                <w:sz w:val="24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142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785" w:type="dxa"/>
            <w:gridSpan w:val="3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2"/>
                <w:kern w:val="0"/>
                <w:sz w:val="24"/>
                <w:szCs w:val="24"/>
                <w:lang w:val="en-US" w:eastAsia="zh-CN" w:bidi="ar"/>
              </w:rPr>
              <w:t>现户籍地</w:t>
            </w:r>
          </w:p>
        </w:tc>
        <w:tc>
          <w:tcPr>
            <w:tcW w:w="3315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b w:val="0"/>
                <w:bCs w:val="0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0"/>
                <w:kern w:val="0"/>
                <w:sz w:val="24"/>
                <w:szCs w:val="24"/>
                <w:lang w:val="en-US" w:eastAsia="zh-CN" w:bidi="ar"/>
              </w:rPr>
              <w:t>婚姻状况</w:t>
            </w:r>
          </w:p>
        </w:tc>
        <w:tc>
          <w:tcPr>
            <w:tcW w:w="142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785" w:type="dxa"/>
            <w:gridSpan w:val="3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身份证号码</w:t>
            </w:r>
          </w:p>
        </w:tc>
        <w:tc>
          <w:tcPr>
            <w:tcW w:w="3315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142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785" w:type="dxa"/>
            <w:gridSpan w:val="3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通讯地址</w:t>
            </w:r>
          </w:p>
        </w:tc>
        <w:tc>
          <w:tcPr>
            <w:tcW w:w="3315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05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邮  编</w:t>
            </w:r>
          </w:p>
        </w:tc>
        <w:tc>
          <w:tcPr>
            <w:tcW w:w="142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785" w:type="dxa"/>
            <w:gridSpan w:val="3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3315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  <w:t>毕业时间</w:t>
            </w:r>
          </w:p>
        </w:tc>
        <w:tc>
          <w:tcPr>
            <w:tcW w:w="3210" w:type="dxa"/>
            <w:gridSpan w:val="6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所学专业</w:t>
            </w:r>
          </w:p>
        </w:tc>
        <w:tc>
          <w:tcPr>
            <w:tcW w:w="3315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spacing w:val="-10"/>
                <w:kern w:val="0"/>
                <w:sz w:val="24"/>
                <w:szCs w:val="24"/>
                <w:lang w:val="en-US" w:eastAsia="zh-CN" w:bidi="ar"/>
              </w:rPr>
              <w:t>学历及学位</w:t>
            </w:r>
          </w:p>
        </w:tc>
        <w:tc>
          <w:tcPr>
            <w:tcW w:w="3210" w:type="dxa"/>
            <w:gridSpan w:val="6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6" w:hRule="atLeast"/>
        </w:trPr>
        <w:tc>
          <w:tcPr>
            <w:tcW w:w="22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/>
                <w:sz w:val="18"/>
                <w:lang w:eastAsia="zh-CN"/>
              </w:rPr>
              <w:t>服务期满</w:t>
            </w:r>
            <w:r>
              <w:rPr>
                <w:rFonts w:hint="eastAsia" w:ascii="宋体" w:hAnsi="宋体"/>
                <w:sz w:val="18"/>
              </w:rPr>
              <w:t>西部计划志愿者、三支一扶</w:t>
            </w:r>
            <w:r>
              <w:rPr>
                <w:rFonts w:hint="eastAsia" w:ascii="宋体" w:hAnsi="宋体"/>
                <w:sz w:val="18"/>
                <w:lang w:eastAsia="zh-CN"/>
              </w:rPr>
              <w:t>、</w:t>
            </w:r>
            <w:r>
              <w:rPr>
                <w:rFonts w:hint="eastAsia" w:ascii="宋体" w:hAnsi="宋体"/>
                <w:sz w:val="18"/>
              </w:rPr>
              <w:t>大学生</w:t>
            </w:r>
            <w:r>
              <w:rPr>
                <w:rFonts w:hint="eastAsia" w:ascii="宋体" w:hAnsi="宋体"/>
                <w:sz w:val="18"/>
                <w:lang w:eastAsia="zh-CN"/>
              </w:rPr>
              <w:t>村官</w:t>
            </w:r>
          </w:p>
        </w:tc>
        <w:tc>
          <w:tcPr>
            <w:tcW w:w="66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bCs w:val="0"/>
                <w:lang w:eastAsia="zh-CN"/>
              </w:rPr>
            </w:pPr>
            <w:r>
              <w:rPr>
                <w:rFonts w:hint="eastAsia"/>
                <w:b w:val="0"/>
                <w:bCs w:val="0"/>
                <w:lang w:eastAsia="zh-CN"/>
              </w:rPr>
              <w:t>是</w:t>
            </w:r>
          </w:p>
        </w:tc>
        <w:tc>
          <w:tcPr>
            <w:tcW w:w="6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66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57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0"/>
                <w:kern w:val="0"/>
                <w:sz w:val="24"/>
                <w:szCs w:val="24"/>
                <w:lang w:val="en-US" w:eastAsia="zh-CN" w:bidi="ar"/>
              </w:rPr>
              <w:t>是否服从调剂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81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3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893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报考工作单位及岗位</w:t>
            </w:r>
          </w:p>
        </w:tc>
        <w:tc>
          <w:tcPr>
            <w:tcW w:w="4935" w:type="dxa"/>
            <w:gridSpan w:val="9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</w:p>
        </w:tc>
        <w:tc>
          <w:tcPr>
            <w:tcW w:w="136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bCs w:val="0"/>
                <w:lang w:eastAsia="zh-CN"/>
              </w:rPr>
            </w:pPr>
            <w:r>
              <w:rPr>
                <w:rFonts w:hint="eastAsia"/>
                <w:b w:val="0"/>
                <w:bCs w:val="0"/>
                <w:lang w:eastAsia="zh-CN"/>
              </w:rPr>
              <w:t>职位代码</w:t>
            </w:r>
          </w:p>
        </w:tc>
        <w:tc>
          <w:tcPr>
            <w:tcW w:w="1845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专业技术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资   格</w:t>
            </w:r>
          </w:p>
        </w:tc>
        <w:tc>
          <w:tcPr>
            <w:tcW w:w="3750" w:type="dxa"/>
            <w:gridSpan w:val="8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8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2"/>
                <w:kern w:val="0"/>
                <w:sz w:val="24"/>
                <w:szCs w:val="24"/>
                <w:lang w:val="en-US" w:eastAsia="zh-CN" w:bidi="ar"/>
              </w:rPr>
              <w:t>执业资格</w:t>
            </w:r>
          </w:p>
        </w:tc>
        <w:tc>
          <w:tcPr>
            <w:tcW w:w="3210" w:type="dxa"/>
            <w:gridSpan w:val="6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2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8145" w:type="dxa"/>
            <w:gridSpan w:val="15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jc w:val="left"/>
        <w:rPr>
          <w:rFonts w:hint="default" w:ascii="方正小标宋简体" w:hAnsi="方正小标宋简体" w:eastAsia="方正小标宋简体" w:cs="方正小标宋简体"/>
          <w:b w:val="0"/>
          <w:bCs w:val="0"/>
          <w:spacing w:val="20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0"/>
          <w:sz w:val="24"/>
          <w:szCs w:val="24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2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0"/>
          <w:sz w:val="36"/>
          <w:szCs w:val="36"/>
          <w:lang w:val="en-US" w:eastAsia="zh-CN"/>
        </w:rPr>
        <w:t>哈巴河县面向社会公开招聘乡（镇）综治中心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仿宋_GB2312" w:hAnsi="宋体" w:eastAsia="仿宋_GB2312" w:cs="宋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0"/>
          <w:sz w:val="36"/>
          <w:szCs w:val="36"/>
          <w:lang w:val="en-US" w:eastAsia="zh-CN"/>
        </w:rPr>
        <w:t>工作人员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0"/>
          <w:sz w:val="36"/>
          <w:szCs w:val="36"/>
          <w:lang w:eastAsia="zh-CN"/>
        </w:rPr>
        <w:t>报名表</w:t>
      </w:r>
    </w:p>
    <w:tbl>
      <w:tblPr>
        <w:tblStyle w:val="3"/>
        <w:tblpPr w:leftFromText="180" w:rightFromText="180" w:vertAnchor="text" w:horzAnchor="page" w:tblpX="1030" w:tblpY="228"/>
        <w:tblOverlap w:val="never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0"/>
        <w:gridCol w:w="1815"/>
        <w:gridCol w:w="1590"/>
        <w:gridCol w:w="2295"/>
        <w:gridCol w:w="2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40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家庭成员及主要社会关系</w:t>
            </w: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姓  名</w:t>
            </w:r>
          </w:p>
        </w:tc>
        <w:tc>
          <w:tcPr>
            <w:tcW w:w="15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与本人关系</w:t>
            </w:r>
          </w:p>
        </w:tc>
        <w:tc>
          <w:tcPr>
            <w:tcW w:w="229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工作单位及职务</w:t>
            </w:r>
          </w:p>
        </w:tc>
        <w:tc>
          <w:tcPr>
            <w:tcW w:w="22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74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 </w:t>
            </w:r>
          </w:p>
        </w:tc>
        <w:tc>
          <w:tcPr>
            <w:tcW w:w="15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9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74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</w:tc>
        <w:tc>
          <w:tcPr>
            <w:tcW w:w="15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9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74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</w:tc>
        <w:tc>
          <w:tcPr>
            <w:tcW w:w="15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9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74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</w:tc>
        <w:tc>
          <w:tcPr>
            <w:tcW w:w="15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9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74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</w:tc>
        <w:tc>
          <w:tcPr>
            <w:tcW w:w="15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9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9" w:hRule="atLeast"/>
        </w:trPr>
        <w:tc>
          <w:tcPr>
            <w:tcW w:w="174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有何特长及突出业绩</w:t>
            </w:r>
          </w:p>
        </w:tc>
        <w:tc>
          <w:tcPr>
            <w:tcW w:w="798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</w:trPr>
        <w:tc>
          <w:tcPr>
            <w:tcW w:w="174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报考人员签字</w:t>
            </w:r>
          </w:p>
        </w:tc>
        <w:tc>
          <w:tcPr>
            <w:tcW w:w="798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 xml:space="preserve">                  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4" w:hRule="atLeast"/>
        </w:trPr>
        <w:tc>
          <w:tcPr>
            <w:tcW w:w="174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招聘领导小组审核意见</w:t>
            </w:r>
          </w:p>
        </w:tc>
        <w:tc>
          <w:tcPr>
            <w:tcW w:w="798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  <w:p>
            <w:pPr>
              <w:ind w:firstLine="1260" w:firstLineChars="60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审核人：          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 xml:space="preserve">                    日期：   年  月  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5" w:hRule="atLeast"/>
        </w:trPr>
        <w:tc>
          <w:tcPr>
            <w:tcW w:w="174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备  注</w:t>
            </w:r>
          </w:p>
        </w:tc>
        <w:tc>
          <w:tcPr>
            <w:tcW w:w="798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</w:pP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说明：1、此表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打印或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用蓝黑色笔填写，字迹要清楚；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　　   2、此表须如实填写，经审核发现与事实不符的，责任自负。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sectPr>
      <w:pgSz w:w="11906" w:h="16838"/>
      <w:pgMar w:top="1134" w:right="1417" w:bottom="1134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E5EBE"/>
    <w:rsid w:val="026E1682"/>
    <w:rsid w:val="04A141F6"/>
    <w:rsid w:val="059A298D"/>
    <w:rsid w:val="06582ECE"/>
    <w:rsid w:val="067D2554"/>
    <w:rsid w:val="07050F99"/>
    <w:rsid w:val="07E951BF"/>
    <w:rsid w:val="08012269"/>
    <w:rsid w:val="09B406C3"/>
    <w:rsid w:val="0A742847"/>
    <w:rsid w:val="0B9A7D50"/>
    <w:rsid w:val="0BF07B53"/>
    <w:rsid w:val="0CB927F6"/>
    <w:rsid w:val="0DD410B9"/>
    <w:rsid w:val="13C14CD0"/>
    <w:rsid w:val="14512191"/>
    <w:rsid w:val="16CA23B3"/>
    <w:rsid w:val="174E1FB8"/>
    <w:rsid w:val="17860674"/>
    <w:rsid w:val="188934EE"/>
    <w:rsid w:val="1993244B"/>
    <w:rsid w:val="19B5543C"/>
    <w:rsid w:val="225826F2"/>
    <w:rsid w:val="22C63CD3"/>
    <w:rsid w:val="25212357"/>
    <w:rsid w:val="29A67D1C"/>
    <w:rsid w:val="29EB367A"/>
    <w:rsid w:val="2AD33641"/>
    <w:rsid w:val="2CF52307"/>
    <w:rsid w:val="2EB26015"/>
    <w:rsid w:val="38B86A00"/>
    <w:rsid w:val="39112E4E"/>
    <w:rsid w:val="39363D3D"/>
    <w:rsid w:val="39D84665"/>
    <w:rsid w:val="3C536589"/>
    <w:rsid w:val="3CF5632E"/>
    <w:rsid w:val="3FC21A9D"/>
    <w:rsid w:val="42B44451"/>
    <w:rsid w:val="44242760"/>
    <w:rsid w:val="4475376C"/>
    <w:rsid w:val="46BE5EBE"/>
    <w:rsid w:val="47166ED3"/>
    <w:rsid w:val="4AFA347E"/>
    <w:rsid w:val="4CF04266"/>
    <w:rsid w:val="4E6C4E1B"/>
    <w:rsid w:val="50691E60"/>
    <w:rsid w:val="54265828"/>
    <w:rsid w:val="5AC6730B"/>
    <w:rsid w:val="5B0814E1"/>
    <w:rsid w:val="5BED7C7E"/>
    <w:rsid w:val="5D6646F5"/>
    <w:rsid w:val="5FC801D8"/>
    <w:rsid w:val="5FF72B33"/>
    <w:rsid w:val="6039053B"/>
    <w:rsid w:val="60E6333B"/>
    <w:rsid w:val="65811728"/>
    <w:rsid w:val="662473F1"/>
    <w:rsid w:val="66EC0EE7"/>
    <w:rsid w:val="68A83942"/>
    <w:rsid w:val="69772BAD"/>
    <w:rsid w:val="6BE12060"/>
    <w:rsid w:val="6DF51D38"/>
    <w:rsid w:val="6FDA38C1"/>
    <w:rsid w:val="732668A5"/>
    <w:rsid w:val="7893345A"/>
    <w:rsid w:val="7AC84495"/>
    <w:rsid w:val="7BC31CE4"/>
    <w:rsid w:val="7C602AD9"/>
    <w:rsid w:val="7FFD3D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2016-10-14T07:57:00Z</dcterms:created>
  <dc:creator>Administrator</dc:creator>
  <cp:lastModifiedBy>rsj</cp:lastModifiedBy>
  <cp:lastPrinted>2020-11-05T12:23:04Z</cp:lastPrinted>
  <dcterms:modified xsi:type="dcterms:W3CDTF">2020-11-05T12:23:36Z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