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4"/>
        <w:gridCol w:w="1235"/>
        <w:gridCol w:w="698"/>
        <w:gridCol w:w="566"/>
        <w:gridCol w:w="1417"/>
        <w:gridCol w:w="1154"/>
        <w:gridCol w:w="1538"/>
        <w:gridCol w:w="1842"/>
      </w:tblGrid>
      <w:tr w:rsidR="00803F0F" w:rsidRPr="00803F0F" w:rsidTr="00803F0F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03F0F" w:rsidRPr="00803F0F" w:rsidRDefault="00803F0F" w:rsidP="00803F0F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3F0F">
              <w:rPr>
                <w:rFonts w:ascii="宋体" w:eastAsia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03F0F" w:rsidRPr="00803F0F" w:rsidRDefault="00803F0F" w:rsidP="00803F0F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3F0F">
              <w:rPr>
                <w:rFonts w:ascii="宋体" w:eastAsia="宋体" w:hAnsi="宋体" w:cs="宋体"/>
                <w:kern w:val="0"/>
                <w:sz w:val="24"/>
                <w:szCs w:val="24"/>
              </w:rPr>
              <w:t>单位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03F0F" w:rsidRPr="00803F0F" w:rsidRDefault="00803F0F" w:rsidP="00803F0F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3F0F">
              <w:rPr>
                <w:rFonts w:ascii="宋体" w:eastAsia="宋体" w:hAnsi="宋体" w:cs="宋体"/>
                <w:kern w:val="0"/>
                <w:sz w:val="24"/>
                <w:szCs w:val="24"/>
              </w:rPr>
              <w:t>岗位</w:t>
            </w:r>
          </w:p>
          <w:p w:rsidR="00803F0F" w:rsidRPr="00803F0F" w:rsidRDefault="00803F0F" w:rsidP="00803F0F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3F0F">
              <w:rPr>
                <w:rFonts w:ascii="宋体" w:eastAsia="宋体" w:hAnsi="宋体" w:cs="宋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03F0F" w:rsidRPr="00803F0F" w:rsidRDefault="00803F0F" w:rsidP="00803F0F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3F0F">
              <w:rPr>
                <w:rFonts w:ascii="宋体" w:eastAsia="宋体" w:hAnsi="宋体" w:cs="宋体"/>
                <w:kern w:val="0"/>
                <w:sz w:val="24"/>
                <w:szCs w:val="24"/>
              </w:rPr>
              <w:t>招聘计划</w:t>
            </w:r>
          </w:p>
        </w:tc>
        <w:tc>
          <w:tcPr>
            <w:tcW w:w="20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03F0F" w:rsidRPr="00803F0F" w:rsidRDefault="00803F0F" w:rsidP="00803F0F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3F0F">
              <w:rPr>
                <w:rFonts w:ascii="宋体" w:eastAsia="宋体" w:hAnsi="宋体" w:cs="宋体"/>
                <w:kern w:val="0"/>
                <w:sz w:val="24"/>
                <w:szCs w:val="24"/>
              </w:rPr>
              <w:t>年龄</w:t>
            </w:r>
          </w:p>
        </w:tc>
        <w:tc>
          <w:tcPr>
            <w:tcW w:w="1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03F0F" w:rsidRPr="00803F0F" w:rsidRDefault="00803F0F" w:rsidP="00803F0F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3F0F">
              <w:rPr>
                <w:rFonts w:ascii="宋体" w:eastAsia="宋体" w:hAnsi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03F0F" w:rsidRPr="00803F0F" w:rsidRDefault="00803F0F" w:rsidP="00803F0F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3F0F">
              <w:rPr>
                <w:rFonts w:ascii="宋体" w:eastAsia="宋体" w:hAnsi="宋体" w:cs="宋体"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27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03F0F" w:rsidRPr="00803F0F" w:rsidRDefault="00803F0F" w:rsidP="00803F0F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3F0F">
              <w:rPr>
                <w:rFonts w:ascii="宋体" w:eastAsia="宋体" w:hAnsi="宋体" w:cs="宋体"/>
                <w:kern w:val="0"/>
                <w:sz w:val="24"/>
                <w:szCs w:val="24"/>
              </w:rPr>
              <w:t>备注</w:t>
            </w:r>
          </w:p>
        </w:tc>
      </w:tr>
      <w:tr w:rsidR="00803F0F" w:rsidRPr="00803F0F" w:rsidTr="00803F0F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03F0F" w:rsidRPr="00803F0F" w:rsidRDefault="00803F0F" w:rsidP="00803F0F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3F0F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03F0F" w:rsidRPr="00803F0F" w:rsidRDefault="00803F0F" w:rsidP="00803F0F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3F0F">
              <w:rPr>
                <w:rFonts w:ascii="宋体" w:eastAsia="宋体" w:hAnsi="宋体" w:cs="宋体"/>
                <w:kern w:val="0"/>
                <w:sz w:val="24"/>
                <w:szCs w:val="24"/>
              </w:rPr>
              <w:t>市安全生产执法支队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03F0F" w:rsidRPr="00803F0F" w:rsidRDefault="00803F0F" w:rsidP="00803F0F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3F0F">
              <w:rPr>
                <w:rFonts w:ascii="宋体" w:eastAsia="宋体" w:hAnsi="宋体" w:cs="宋体"/>
                <w:kern w:val="0"/>
                <w:sz w:val="24"/>
                <w:szCs w:val="24"/>
              </w:rPr>
              <w:t>安全执法</w:t>
            </w:r>
          </w:p>
        </w:tc>
        <w:tc>
          <w:tcPr>
            <w:tcW w:w="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03F0F" w:rsidRPr="00803F0F" w:rsidRDefault="00803F0F" w:rsidP="00803F0F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3F0F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0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03F0F" w:rsidRPr="00803F0F" w:rsidRDefault="00803F0F" w:rsidP="00803F0F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3F0F">
              <w:rPr>
                <w:rFonts w:ascii="宋体" w:eastAsia="宋体" w:hAnsi="宋体" w:cs="宋体"/>
                <w:kern w:val="0"/>
                <w:sz w:val="24"/>
                <w:szCs w:val="24"/>
              </w:rPr>
              <w:t>32周岁以下</w:t>
            </w:r>
          </w:p>
          <w:p w:rsidR="00803F0F" w:rsidRPr="00803F0F" w:rsidRDefault="00803F0F" w:rsidP="00803F0F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3F0F">
              <w:rPr>
                <w:rFonts w:ascii="宋体" w:eastAsia="宋体" w:hAnsi="宋体" w:cs="宋体"/>
                <w:kern w:val="0"/>
                <w:sz w:val="24"/>
                <w:szCs w:val="24"/>
              </w:rPr>
              <w:t>(1988年1月1日后出生。)</w:t>
            </w:r>
          </w:p>
        </w:tc>
        <w:tc>
          <w:tcPr>
            <w:tcW w:w="1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03F0F" w:rsidRPr="00803F0F" w:rsidRDefault="00803F0F" w:rsidP="00803F0F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3F0F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全日制本科及以上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03F0F" w:rsidRPr="00803F0F" w:rsidRDefault="00803F0F" w:rsidP="00803F0F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3F0F">
              <w:rPr>
                <w:rFonts w:ascii="宋体" w:eastAsia="宋体" w:hAnsi="宋体" w:cs="宋体"/>
                <w:kern w:val="0"/>
                <w:sz w:val="24"/>
                <w:szCs w:val="24"/>
              </w:rPr>
              <w:t>电子、通信、计算机类，土建类</w:t>
            </w:r>
          </w:p>
        </w:tc>
        <w:tc>
          <w:tcPr>
            <w:tcW w:w="27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03F0F" w:rsidRPr="00803F0F" w:rsidRDefault="00803F0F" w:rsidP="00803F0F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3F0F">
              <w:rPr>
                <w:rFonts w:ascii="宋体" w:eastAsia="宋体" w:hAnsi="宋体" w:cs="宋体"/>
                <w:kern w:val="0"/>
                <w:sz w:val="24"/>
                <w:szCs w:val="24"/>
              </w:rPr>
              <w:t>矿山、危险化学品检查，适合男性</w:t>
            </w:r>
          </w:p>
          <w:p w:rsidR="00803F0F" w:rsidRPr="00803F0F" w:rsidRDefault="00803F0F" w:rsidP="00803F0F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3F0F">
              <w:rPr>
                <w:rFonts w:ascii="宋体" w:eastAsia="宋体" w:hAnsi="宋体" w:cs="宋体"/>
                <w:kern w:val="0"/>
                <w:sz w:val="24"/>
                <w:szCs w:val="24"/>
              </w:rPr>
              <w:t>二年以上工作经历</w:t>
            </w:r>
          </w:p>
        </w:tc>
      </w:tr>
      <w:tr w:rsidR="00803F0F" w:rsidRPr="00803F0F" w:rsidTr="00803F0F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03F0F" w:rsidRPr="00803F0F" w:rsidRDefault="00803F0F" w:rsidP="00803F0F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3F0F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03F0F" w:rsidRPr="00803F0F" w:rsidRDefault="00803F0F" w:rsidP="00803F0F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3F0F">
              <w:rPr>
                <w:rFonts w:ascii="宋体" w:eastAsia="宋体" w:hAnsi="宋体" w:cs="宋体"/>
                <w:kern w:val="0"/>
                <w:sz w:val="24"/>
                <w:szCs w:val="24"/>
              </w:rPr>
              <w:t>市安全生产救援指挥中心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03F0F" w:rsidRPr="00803F0F" w:rsidRDefault="00803F0F" w:rsidP="00803F0F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3F0F">
              <w:rPr>
                <w:rFonts w:ascii="宋体" w:eastAsia="宋体" w:hAnsi="宋体" w:cs="宋体"/>
                <w:kern w:val="0"/>
                <w:sz w:val="24"/>
                <w:szCs w:val="24"/>
              </w:rPr>
              <w:t>综合管理</w:t>
            </w:r>
          </w:p>
        </w:tc>
        <w:tc>
          <w:tcPr>
            <w:tcW w:w="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03F0F" w:rsidRPr="00803F0F" w:rsidRDefault="00803F0F" w:rsidP="00803F0F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3F0F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0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03F0F" w:rsidRPr="00803F0F" w:rsidRDefault="00803F0F" w:rsidP="00803F0F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3F0F">
              <w:rPr>
                <w:rFonts w:ascii="宋体" w:eastAsia="宋体" w:hAnsi="宋体" w:cs="宋体"/>
                <w:kern w:val="0"/>
                <w:sz w:val="24"/>
                <w:szCs w:val="24"/>
              </w:rPr>
              <w:t>32周岁以下</w:t>
            </w:r>
          </w:p>
          <w:p w:rsidR="00803F0F" w:rsidRPr="00803F0F" w:rsidRDefault="00803F0F" w:rsidP="00803F0F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3F0F">
              <w:rPr>
                <w:rFonts w:ascii="宋体" w:eastAsia="宋体" w:hAnsi="宋体" w:cs="宋体"/>
                <w:kern w:val="0"/>
                <w:sz w:val="24"/>
                <w:szCs w:val="24"/>
              </w:rPr>
              <w:t>(1988年1月1日后出生。)</w:t>
            </w:r>
          </w:p>
        </w:tc>
        <w:tc>
          <w:tcPr>
            <w:tcW w:w="1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03F0F" w:rsidRPr="00803F0F" w:rsidRDefault="00803F0F" w:rsidP="00803F0F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3F0F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全日制本科及以上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03F0F" w:rsidRPr="00803F0F" w:rsidRDefault="00803F0F" w:rsidP="00803F0F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3F0F">
              <w:rPr>
                <w:rFonts w:ascii="宋体" w:eastAsia="宋体" w:hAnsi="宋体" w:cs="宋体"/>
                <w:kern w:val="0"/>
                <w:sz w:val="24"/>
                <w:szCs w:val="24"/>
              </w:rPr>
              <w:t>新闻传播学类</w:t>
            </w:r>
          </w:p>
          <w:p w:rsidR="00803F0F" w:rsidRPr="00803F0F" w:rsidRDefault="00803F0F" w:rsidP="00803F0F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3F0F">
              <w:rPr>
                <w:rFonts w:ascii="宋体" w:eastAsia="宋体" w:hAnsi="宋体" w:cs="宋体"/>
                <w:kern w:val="0"/>
                <w:sz w:val="24"/>
                <w:szCs w:val="24"/>
              </w:rPr>
              <w:t>语言文学类</w:t>
            </w:r>
          </w:p>
        </w:tc>
        <w:tc>
          <w:tcPr>
            <w:tcW w:w="27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03F0F" w:rsidRPr="00803F0F" w:rsidRDefault="00803F0F" w:rsidP="00803F0F">
            <w:pPr>
              <w:widowControl/>
              <w:spacing w:line="48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3F0F">
              <w:rPr>
                <w:rFonts w:ascii="宋体" w:eastAsia="宋体" w:hAnsi="宋体" w:cs="宋体"/>
                <w:kern w:val="0"/>
                <w:sz w:val="24"/>
                <w:szCs w:val="24"/>
              </w:rPr>
              <w:t>二年以上工作经历</w:t>
            </w:r>
          </w:p>
        </w:tc>
      </w:tr>
    </w:tbl>
    <w:p w:rsidR="00803F0F" w:rsidRPr="00803F0F" w:rsidRDefault="00803F0F" w:rsidP="00803F0F">
      <w:pPr>
        <w:widowControl/>
        <w:shd w:val="clear" w:color="auto" w:fill="FFFFFF"/>
        <w:spacing w:line="480" w:lineRule="auto"/>
        <w:ind w:firstLine="480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803F0F">
        <w:rPr>
          <w:rFonts w:ascii="微软雅黑" w:eastAsia="微软雅黑" w:hAnsi="微软雅黑" w:cs="宋体" w:hint="eastAsia"/>
          <w:color w:val="000000"/>
          <w:kern w:val="0"/>
          <w:szCs w:val="21"/>
        </w:rPr>
        <w:t>备注：2019年湖南省考试录用公务员专业指导目录</w:t>
      </w:r>
    </w:p>
    <w:p w:rsidR="001C0F76" w:rsidRPr="00803F0F" w:rsidRDefault="001C0F76" w:rsidP="00803F0F">
      <w:bookmarkStart w:id="0" w:name="_GoBack"/>
      <w:bookmarkEnd w:id="0"/>
    </w:p>
    <w:sectPr w:rsidR="001C0F76" w:rsidRPr="00803F0F" w:rsidSect="00605589">
      <w:footerReference w:type="default" r:id="rId5"/>
      <w:pgSz w:w="11906" w:h="16838"/>
      <w:pgMar w:top="1758" w:right="1474" w:bottom="1814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E04" w:rsidRDefault="00854E04">
    <w:pPr>
      <w:pStyle w:val="a6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7C23D8" wp14:editId="4B77C20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284480"/>
              <wp:effectExtent l="0" t="0" r="12065" b="15240"/>
              <wp:wrapNone/>
              <wp:docPr id="26" name="文本框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935" cy="2844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854E04" w:rsidRDefault="00854E04">
                          <w:pPr>
                            <w:pStyle w:val="a6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803F0F" w:rsidRPr="00803F0F">
                            <w:rPr>
                              <w:noProof/>
                              <w:lang w:val="zh-CN" w:eastAsia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  <w:p w:rsidR="00854E04" w:rsidRDefault="00854E04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6" o:spid="_x0000_s1026" type="#_x0000_t202" style="position:absolute;left:0;text-align:left;margin-left:0;margin-top:0;width:9.05pt;height:22.4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" filled="f" stroked="f" strokeweight=".5pt">
              <v:path arrowok="t"/>
              <v:textbox style="mso-fit-shape-to-text:t" inset="0,0,0,0">
                <w:txbxContent>
                  <w:p w:rsidR="00854E04" w:rsidRDefault="00854E04">
                    <w:pPr>
                      <w:pStyle w:val="a6"/>
                      <w:jc w:val="right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803F0F" w:rsidRPr="00803F0F">
                      <w:rPr>
                        <w:noProof/>
                        <w:lang w:val="zh-CN" w:eastAsia="zh-CN"/>
                      </w:rPr>
                      <w:t>1</w:t>
                    </w:r>
                    <w:r>
                      <w:fldChar w:fldCharType="end"/>
                    </w:r>
                  </w:p>
                  <w:p w:rsidR="00854E04" w:rsidRDefault="00854E04"/>
                </w:txbxContent>
              </v:textbox>
              <w10:wrap anchorx="margin"/>
            </v:shape>
          </w:pict>
        </mc:Fallback>
      </mc:AlternateContent>
    </w:r>
  </w:p>
  <w:p w:rsidR="00854E04" w:rsidRDefault="00854E04">
    <w:pPr>
      <w:pStyle w:val="a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662"/>
    <w:rsid w:val="00073346"/>
    <w:rsid w:val="00080F5C"/>
    <w:rsid w:val="001B1B34"/>
    <w:rsid w:val="001C0F76"/>
    <w:rsid w:val="001E3332"/>
    <w:rsid w:val="00200459"/>
    <w:rsid w:val="00210460"/>
    <w:rsid w:val="00227C4F"/>
    <w:rsid w:val="00235EAB"/>
    <w:rsid w:val="00300FD9"/>
    <w:rsid w:val="00303478"/>
    <w:rsid w:val="00317223"/>
    <w:rsid w:val="003401B0"/>
    <w:rsid w:val="003A4701"/>
    <w:rsid w:val="003B273E"/>
    <w:rsid w:val="003B43C4"/>
    <w:rsid w:val="003E044C"/>
    <w:rsid w:val="003F74C8"/>
    <w:rsid w:val="00400CB3"/>
    <w:rsid w:val="00444374"/>
    <w:rsid w:val="00472F20"/>
    <w:rsid w:val="0048505C"/>
    <w:rsid w:val="004A05D3"/>
    <w:rsid w:val="00533F73"/>
    <w:rsid w:val="005340AF"/>
    <w:rsid w:val="00594A0F"/>
    <w:rsid w:val="00596B69"/>
    <w:rsid w:val="00605589"/>
    <w:rsid w:val="00666678"/>
    <w:rsid w:val="0066760F"/>
    <w:rsid w:val="006A4FB9"/>
    <w:rsid w:val="00727C07"/>
    <w:rsid w:val="007B1DED"/>
    <w:rsid w:val="007D163C"/>
    <w:rsid w:val="00803F0F"/>
    <w:rsid w:val="00854E04"/>
    <w:rsid w:val="008F0BAF"/>
    <w:rsid w:val="00915304"/>
    <w:rsid w:val="00917AF2"/>
    <w:rsid w:val="00991B1F"/>
    <w:rsid w:val="009A5611"/>
    <w:rsid w:val="009A70C1"/>
    <w:rsid w:val="009C67CE"/>
    <w:rsid w:val="00A96542"/>
    <w:rsid w:val="00B11896"/>
    <w:rsid w:val="00B62921"/>
    <w:rsid w:val="00B71987"/>
    <w:rsid w:val="00BC362B"/>
    <w:rsid w:val="00BD3971"/>
    <w:rsid w:val="00BE3D8E"/>
    <w:rsid w:val="00C51380"/>
    <w:rsid w:val="00CB53CA"/>
    <w:rsid w:val="00D16EF6"/>
    <w:rsid w:val="00D2221B"/>
    <w:rsid w:val="00D52130"/>
    <w:rsid w:val="00D97E2E"/>
    <w:rsid w:val="00DA43CC"/>
    <w:rsid w:val="00E30FEB"/>
    <w:rsid w:val="00EB5662"/>
    <w:rsid w:val="00F202D3"/>
    <w:rsid w:val="00F36D4A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3401B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94A0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94A0F"/>
    <w:rPr>
      <w:sz w:val="18"/>
      <w:szCs w:val="18"/>
    </w:rPr>
  </w:style>
  <w:style w:type="paragraph" w:styleId="a4">
    <w:name w:val="Normal (Web)"/>
    <w:basedOn w:val="a"/>
    <w:uiPriority w:val="99"/>
    <w:unhideWhenUsed/>
    <w:qFormat/>
    <w:rsid w:val="00300FD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FF7778"/>
    <w:rPr>
      <w:b/>
      <w:bCs/>
    </w:rPr>
  </w:style>
  <w:style w:type="character" w:customStyle="1" w:styleId="apple-converted-space">
    <w:name w:val="apple-converted-space"/>
    <w:basedOn w:val="a0"/>
    <w:rsid w:val="009A5611"/>
  </w:style>
  <w:style w:type="paragraph" w:customStyle="1" w:styleId="western">
    <w:name w:val="western"/>
    <w:basedOn w:val="a"/>
    <w:rsid w:val="000733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脚 Char"/>
    <w:link w:val="a6"/>
    <w:uiPriority w:val="99"/>
    <w:qFormat/>
    <w:rsid w:val="00854E0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54E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854E04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3401B0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15">
    <w:name w:val="15"/>
    <w:basedOn w:val="a0"/>
    <w:rsid w:val="00D222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3401B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94A0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94A0F"/>
    <w:rPr>
      <w:sz w:val="18"/>
      <w:szCs w:val="18"/>
    </w:rPr>
  </w:style>
  <w:style w:type="paragraph" w:styleId="a4">
    <w:name w:val="Normal (Web)"/>
    <w:basedOn w:val="a"/>
    <w:uiPriority w:val="99"/>
    <w:unhideWhenUsed/>
    <w:qFormat/>
    <w:rsid w:val="00300FD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FF7778"/>
    <w:rPr>
      <w:b/>
      <w:bCs/>
    </w:rPr>
  </w:style>
  <w:style w:type="character" w:customStyle="1" w:styleId="apple-converted-space">
    <w:name w:val="apple-converted-space"/>
    <w:basedOn w:val="a0"/>
    <w:rsid w:val="009A5611"/>
  </w:style>
  <w:style w:type="paragraph" w:customStyle="1" w:styleId="western">
    <w:name w:val="western"/>
    <w:basedOn w:val="a"/>
    <w:rsid w:val="000733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脚 Char"/>
    <w:link w:val="a6"/>
    <w:uiPriority w:val="99"/>
    <w:qFormat/>
    <w:rsid w:val="00854E0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54E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854E04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3401B0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15">
    <w:name w:val="15"/>
    <w:basedOn w:val="a0"/>
    <w:rsid w:val="00D22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0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6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1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4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9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22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3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3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9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62494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4621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56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0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2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4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7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1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0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0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8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862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0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69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884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8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2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8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0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6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>微软中国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2020-06-01T10:38:00Z</dcterms:created>
  <dcterms:modified xsi:type="dcterms:W3CDTF">2020-06-01T10:38:00Z</dcterms:modified>
</cp:coreProperties>
</file>