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ACC" w:rsidRPr="00C55ACC" w:rsidRDefault="00C55ACC" w:rsidP="00C55ACC">
      <w:pPr>
        <w:widowControl/>
        <w:spacing w:before="225" w:line="510" w:lineRule="atLeast"/>
        <w:ind w:firstLine="480"/>
        <w:jc w:val="center"/>
        <w:rPr>
          <w:rFonts w:ascii="Arial" w:eastAsia="宋体" w:hAnsi="Arial" w:cs="Arial"/>
          <w:kern w:val="0"/>
          <w:sz w:val="24"/>
          <w:szCs w:val="24"/>
        </w:rPr>
      </w:pPr>
      <w:bookmarkStart w:id="0" w:name="_GoBack"/>
      <w:r w:rsidRPr="00C55ACC">
        <w:rPr>
          <w:rFonts w:ascii="Arial" w:eastAsia="宋体" w:hAnsi="Arial" w:cs="Arial"/>
          <w:kern w:val="0"/>
          <w:sz w:val="24"/>
          <w:szCs w:val="24"/>
        </w:rPr>
        <w:t>冕宁县统计局</w:t>
      </w:r>
      <w:proofErr w:type="gramStart"/>
      <w:r w:rsidRPr="00C55ACC">
        <w:rPr>
          <w:rFonts w:ascii="Arial" w:eastAsia="宋体" w:hAnsi="Arial" w:cs="Arial"/>
          <w:kern w:val="0"/>
          <w:sz w:val="24"/>
          <w:szCs w:val="24"/>
        </w:rPr>
        <w:t>考聘编制外政府</w:t>
      </w:r>
      <w:proofErr w:type="gramEnd"/>
      <w:r w:rsidRPr="00C55ACC">
        <w:rPr>
          <w:rFonts w:ascii="Arial" w:eastAsia="宋体" w:hAnsi="Arial" w:cs="Arial"/>
          <w:kern w:val="0"/>
          <w:sz w:val="24"/>
          <w:szCs w:val="24"/>
        </w:rPr>
        <w:t>雇员岗位表</w:t>
      </w:r>
    </w:p>
    <w:tbl>
      <w:tblPr>
        <w:tblpPr w:leftFromText="45" w:rightFromText="45" w:vertAnchor="text"/>
        <w:tblW w:w="15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2747"/>
        <w:gridCol w:w="2955"/>
        <w:gridCol w:w="1041"/>
        <w:gridCol w:w="1561"/>
        <w:gridCol w:w="5703"/>
        <w:gridCol w:w="1143"/>
      </w:tblGrid>
      <w:tr w:rsidR="00C55ACC" w:rsidRPr="00C55ACC" w:rsidTr="00C55ACC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C55ACC" w:rsidRPr="00C55ACC" w:rsidRDefault="00C55ACC" w:rsidP="00C55ACC">
            <w:pPr>
              <w:widowControl/>
              <w:spacing w:before="225" w:line="510" w:lineRule="atLeast"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5ACC" w:rsidRPr="00C55ACC" w:rsidRDefault="00C55ACC" w:rsidP="00C55ACC">
            <w:pPr>
              <w:widowControl/>
              <w:spacing w:before="225" w:line="510" w:lineRule="atLeast"/>
              <w:ind w:firstLine="480"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5ACC" w:rsidRPr="00C55ACC" w:rsidRDefault="00C55ACC" w:rsidP="00C55ACC">
            <w:pPr>
              <w:widowControl/>
              <w:spacing w:line="510" w:lineRule="atLeast"/>
              <w:ind w:firstLine="480"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kern w:val="0"/>
                <w:sz w:val="24"/>
                <w:szCs w:val="24"/>
              </w:rPr>
              <w:t>岗位</w:t>
            </w:r>
            <w:r w:rsidRPr="00C55AC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简介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5ACC" w:rsidRPr="00C55ACC" w:rsidRDefault="00C55ACC" w:rsidP="00C55ACC">
            <w:pPr>
              <w:widowControl/>
              <w:spacing w:before="225" w:line="510" w:lineRule="atLeast"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kern w:val="0"/>
                <w:sz w:val="24"/>
                <w:szCs w:val="24"/>
              </w:rPr>
              <w:t>考　聘</w:t>
            </w:r>
          </w:p>
          <w:p w:rsidR="00C55ACC" w:rsidRPr="00C55ACC" w:rsidRDefault="00C55ACC" w:rsidP="00C55ACC">
            <w:pPr>
              <w:widowControl/>
              <w:spacing w:before="225" w:line="510" w:lineRule="atLeast"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kern w:val="0"/>
                <w:sz w:val="24"/>
                <w:szCs w:val="24"/>
              </w:rPr>
              <w:t>岗位数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5ACC" w:rsidRPr="00C55ACC" w:rsidRDefault="00C55ACC" w:rsidP="00C55ACC">
            <w:pPr>
              <w:widowControl/>
              <w:spacing w:before="225" w:line="510" w:lineRule="atLeast"/>
              <w:ind w:firstLine="480"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kern w:val="0"/>
                <w:sz w:val="24"/>
                <w:szCs w:val="24"/>
              </w:rPr>
              <w:t>学历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5ACC" w:rsidRPr="00C55ACC" w:rsidRDefault="00C55ACC" w:rsidP="00C55ACC">
            <w:pPr>
              <w:widowControl/>
              <w:spacing w:before="225" w:line="510" w:lineRule="atLeast"/>
              <w:ind w:firstLine="480"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kern w:val="0"/>
                <w:sz w:val="24"/>
                <w:szCs w:val="24"/>
              </w:rPr>
              <w:t>专业、技能及其他要求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5ACC" w:rsidRPr="00C55ACC" w:rsidRDefault="00C55ACC" w:rsidP="00C55ACC">
            <w:pPr>
              <w:widowControl/>
              <w:spacing w:before="225" w:line="510" w:lineRule="atLeast"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    </w:t>
            </w:r>
            <w:r w:rsidRPr="00C55ACC">
              <w:rPr>
                <w:rFonts w:ascii="Arial" w:eastAsia="宋体" w:hAnsi="Arial" w:cs="Arial"/>
                <w:kern w:val="0"/>
                <w:sz w:val="24"/>
                <w:szCs w:val="24"/>
              </w:rPr>
              <w:t>备注</w:t>
            </w:r>
          </w:p>
        </w:tc>
      </w:tr>
      <w:tr w:rsidR="00C55ACC" w:rsidRPr="00C55ACC" w:rsidTr="00C55ACC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5ACC" w:rsidRPr="00C55ACC" w:rsidRDefault="00C55ACC" w:rsidP="00C55ACC">
            <w:pPr>
              <w:widowControl/>
              <w:spacing w:before="225" w:line="510" w:lineRule="atLeast"/>
              <w:ind w:firstLine="480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5ACC" w:rsidRPr="00C55ACC" w:rsidRDefault="00C55ACC" w:rsidP="00C55ACC">
            <w:pPr>
              <w:widowControl/>
              <w:spacing w:before="225" w:line="510" w:lineRule="atLeast"/>
              <w:ind w:firstLine="480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统计业务人员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5ACC" w:rsidRPr="00C55ACC" w:rsidRDefault="00C55ACC" w:rsidP="00C55ACC">
            <w:pPr>
              <w:widowControl/>
              <w:spacing w:before="225" w:line="510" w:lineRule="atLeast"/>
              <w:ind w:firstLine="480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从事统计工作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5ACC" w:rsidRPr="00C55ACC" w:rsidRDefault="00C55ACC" w:rsidP="00C55ACC">
            <w:pPr>
              <w:widowControl/>
              <w:spacing w:before="225" w:line="510" w:lineRule="atLeast"/>
              <w:ind w:firstLine="480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55ACC" w:rsidRPr="00C55ACC" w:rsidRDefault="00C55ACC" w:rsidP="00C55ACC">
            <w:pPr>
              <w:widowControl/>
              <w:spacing w:before="225" w:line="51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全日制大专及以上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55ACC" w:rsidRPr="00C55ACC" w:rsidRDefault="00C55ACC" w:rsidP="00C55ACC">
            <w:pPr>
              <w:widowControl/>
              <w:spacing w:before="225" w:line="51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C55ACC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经济学类、财政学类、金融学类、工商管理学类、统计学类</w:t>
            </w:r>
            <w:r w:rsidRPr="00C55ACC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C55ACC" w:rsidRPr="00C55ACC" w:rsidRDefault="00C55ACC" w:rsidP="00C55AC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1E3862" w:rsidRPr="001E3862" w:rsidRDefault="001E3862" w:rsidP="00C55ACC"/>
    <w:sectPr w:rsidR="001E3862" w:rsidRPr="001E3862" w:rsidSect="00C55ACC">
      <w:footerReference w:type="default" r:id="rId6"/>
      <w:pgSz w:w="16838" w:h="11906" w:orient="landscape"/>
      <w:pgMar w:top="1587" w:right="2098" w:bottom="1474" w:left="1984" w:header="851" w:footer="992" w:gutter="0"/>
      <w:cols w:space="0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78B" w:rsidRDefault="00B4578B">
    <w:pPr>
      <w:pStyle w:val="a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6F67"/>
    <w:multiLevelType w:val="multilevel"/>
    <w:tmpl w:val="058AE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A0071B"/>
    <w:multiLevelType w:val="multilevel"/>
    <w:tmpl w:val="87B8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17"/>
    <w:rsid w:val="00052667"/>
    <w:rsid w:val="00070CB4"/>
    <w:rsid w:val="00082E44"/>
    <w:rsid w:val="0009324A"/>
    <w:rsid w:val="0009556F"/>
    <w:rsid w:val="00115831"/>
    <w:rsid w:val="001B3F60"/>
    <w:rsid w:val="001D5027"/>
    <w:rsid w:val="001E3862"/>
    <w:rsid w:val="00201C7B"/>
    <w:rsid w:val="00220417"/>
    <w:rsid w:val="00284702"/>
    <w:rsid w:val="002867C6"/>
    <w:rsid w:val="00297E03"/>
    <w:rsid w:val="002A5210"/>
    <w:rsid w:val="0030079B"/>
    <w:rsid w:val="0034328A"/>
    <w:rsid w:val="003C6C78"/>
    <w:rsid w:val="003E0731"/>
    <w:rsid w:val="003F1D26"/>
    <w:rsid w:val="003F5D9B"/>
    <w:rsid w:val="0041249F"/>
    <w:rsid w:val="00420DAF"/>
    <w:rsid w:val="004362AD"/>
    <w:rsid w:val="00442D87"/>
    <w:rsid w:val="004664A3"/>
    <w:rsid w:val="00491CA4"/>
    <w:rsid w:val="004A1B31"/>
    <w:rsid w:val="004B66B9"/>
    <w:rsid w:val="004C0BBB"/>
    <w:rsid w:val="00502BA1"/>
    <w:rsid w:val="00516C47"/>
    <w:rsid w:val="005F0449"/>
    <w:rsid w:val="00601C82"/>
    <w:rsid w:val="0060588A"/>
    <w:rsid w:val="006A48AB"/>
    <w:rsid w:val="007D4CC0"/>
    <w:rsid w:val="00803839"/>
    <w:rsid w:val="008270BA"/>
    <w:rsid w:val="008C4B00"/>
    <w:rsid w:val="008D07F9"/>
    <w:rsid w:val="00906DAA"/>
    <w:rsid w:val="009815F4"/>
    <w:rsid w:val="00A6269A"/>
    <w:rsid w:val="00A76AD8"/>
    <w:rsid w:val="00B43098"/>
    <w:rsid w:val="00B4578B"/>
    <w:rsid w:val="00B54000"/>
    <w:rsid w:val="00B709D6"/>
    <w:rsid w:val="00BA48FA"/>
    <w:rsid w:val="00BD6E40"/>
    <w:rsid w:val="00C553F9"/>
    <w:rsid w:val="00C55ACC"/>
    <w:rsid w:val="00C61E56"/>
    <w:rsid w:val="00D71562"/>
    <w:rsid w:val="00D745C9"/>
    <w:rsid w:val="00D870D4"/>
    <w:rsid w:val="00DA0442"/>
    <w:rsid w:val="00DA5473"/>
    <w:rsid w:val="00E34C52"/>
    <w:rsid w:val="00E7727B"/>
    <w:rsid w:val="00E81B60"/>
    <w:rsid w:val="00E9415F"/>
    <w:rsid w:val="00EA4725"/>
    <w:rsid w:val="00EB2427"/>
    <w:rsid w:val="00EB28AC"/>
    <w:rsid w:val="00EB73FB"/>
    <w:rsid w:val="00F05C03"/>
    <w:rsid w:val="00F3632D"/>
    <w:rsid w:val="00FE0EBC"/>
    <w:rsid w:val="00FE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6C7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  <w:style w:type="character" w:customStyle="1" w:styleId="font61">
    <w:name w:val="font61"/>
    <w:basedOn w:val="a0"/>
    <w:qFormat/>
    <w:rsid w:val="00FE0EB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FE0EB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3Char">
    <w:name w:val="标题 3 Char"/>
    <w:basedOn w:val="a0"/>
    <w:link w:val="3"/>
    <w:uiPriority w:val="9"/>
    <w:semiHidden/>
    <w:rsid w:val="003C6C78"/>
    <w:rPr>
      <w:b/>
      <w:bCs/>
      <w:sz w:val="32"/>
      <w:szCs w:val="32"/>
    </w:rPr>
  </w:style>
  <w:style w:type="character" w:customStyle="1" w:styleId="leaderfont56377">
    <w:name w:val="leaderfont56377"/>
    <w:basedOn w:val="a0"/>
    <w:rsid w:val="00A6269A"/>
  </w:style>
  <w:style w:type="character" w:customStyle="1" w:styleId="titlestyle56377">
    <w:name w:val="titlestyle56377"/>
    <w:basedOn w:val="a0"/>
    <w:rsid w:val="00A6269A"/>
  </w:style>
  <w:style w:type="character" w:customStyle="1" w:styleId="fontstyle56371">
    <w:name w:val="fontstyle56371"/>
    <w:basedOn w:val="a0"/>
    <w:rsid w:val="00A6269A"/>
  </w:style>
  <w:style w:type="character" w:customStyle="1" w:styleId="splitflagstyle56371">
    <w:name w:val="splitflagstyle56371"/>
    <w:basedOn w:val="a0"/>
    <w:rsid w:val="00A6269A"/>
  </w:style>
  <w:style w:type="character" w:customStyle="1" w:styleId="timestyle56374">
    <w:name w:val="timestyle56374"/>
    <w:basedOn w:val="a0"/>
    <w:rsid w:val="00A6269A"/>
  </w:style>
  <w:style w:type="character" w:customStyle="1" w:styleId="authorstyle56374">
    <w:name w:val="authorstyle56374"/>
    <w:basedOn w:val="a0"/>
    <w:rsid w:val="00A6269A"/>
  </w:style>
  <w:style w:type="table" w:styleId="a9">
    <w:name w:val="Table Grid"/>
    <w:basedOn w:val="a1"/>
    <w:uiPriority w:val="59"/>
    <w:unhideWhenUsed/>
    <w:rsid w:val="00C55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">
    <w:name w:val="p"/>
    <w:basedOn w:val="a"/>
    <w:rsid w:val="009815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502B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6C7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  <w:style w:type="character" w:customStyle="1" w:styleId="font61">
    <w:name w:val="font61"/>
    <w:basedOn w:val="a0"/>
    <w:qFormat/>
    <w:rsid w:val="00FE0EB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FE0EB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3Char">
    <w:name w:val="标题 3 Char"/>
    <w:basedOn w:val="a0"/>
    <w:link w:val="3"/>
    <w:uiPriority w:val="9"/>
    <w:semiHidden/>
    <w:rsid w:val="003C6C78"/>
    <w:rPr>
      <w:b/>
      <w:bCs/>
      <w:sz w:val="32"/>
      <w:szCs w:val="32"/>
    </w:rPr>
  </w:style>
  <w:style w:type="character" w:customStyle="1" w:styleId="leaderfont56377">
    <w:name w:val="leaderfont56377"/>
    <w:basedOn w:val="a0"/>
    <w:rsid w:val="00A6269A"/>
  </w:style>
  <w:style w:type="character" w:customStyle="1" w:styleId="titlestyle56377">
    <w:name w:val="titlestyle56377"/>
    <w:basedOn w:val="a0"/>
    <w:rsid w:val="00A6269A"/>
  </w:style>
  <w:style w:type="character" w:customStyle="1" w:styleId="fontstyle56371">
    <w:name w:val="fontstyle56371"/>
    <w:basedOn w:val="a0"/>
    <w:rsid w:val="00A6269A"/>
  </w:style>
  <w:style w:type="character" w:customStyle="1" w:styleId="splitflagstyle56371">
    <w:name w:val="splitflagstyle56371"/>
    <w:basedOn w:val="a0"/>
    <w:rsid w:val="00A6269A"/>
  </w:style>
  <w:style w:type="character" w:customStyle="1" w:styleId="timestyle56374">
    <w:name w:val="timestyle56374"/>
    <w:basedOn w:val="a0"/>
    <w:rsid w:val="00A6269A"/>
  </w:style>
  <w:style w:type="character" w:customStyle="1" w:styleId="authorstyle56374">
    <w:name w:val="authorstyle56374"/>
    <w:basedOn w:val="a0"/>
    <w:rsid w:val="00A6269A"/>
  </w:style>
  <w:style w:type="table" w:styleId="a9">
    <w:name w:val="Table Grid"/>
    <w:basedOn w:val="a1"/>
    <w:uiPriority w:val="59"/>
    <w:unhideWhenUsed/>
    <w:rsid w:val="00C55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">
    <w:name w:val="p"/>
    <w:basedOn w:val="a"/>
    <w:rsid w:val="009815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502B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9551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58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15" w:color="EEEEEE"/>
            <w:right w:val="none" w:sz="0" w:space="0" w:color="auto"/>
          </w:divBdr>
        </w:div>
        <w:div w:id="12964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0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2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6590">
              <w:marLeft w:val="225"/>
              <w:marRight w:val="22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641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2915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393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2D2D2"/>
            <w:right w:val="none" w:sz="0" w:space="0" w:color="auto"/>
          </w:divBdr>
          <w:divsChild>
            <w:div w:id="1757827539">
              <w:marLeft w:val="0"/>
              <w:marRight w:val="0"/>
              <w:marTop w:val="37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73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7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25585">
          <w:marLeft w:val="0"/>
          <w:marRight w:val="0"/>
          <w:marTop w:val="0"/>
          <w:marBottom w:val="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4618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7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655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7336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507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23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1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7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0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1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3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7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526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1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0310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07715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16557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5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微软中国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2020-05-14T09:12:00Z</dcterms:created>
  <dcterms:modified xsi:type="dcterms:W3CDTF">2020-05-14T09:12:00Z</dcterms:modified>
</cp:coreProperties>
</file>